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C8B7E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72302C39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E6C64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3D1D838A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математика</w:t>
      </w: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304C104A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 «а»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7119A179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E6C64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7F54A0CE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p w14:paraId="6CA9F6CB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E6C64" w:rsidRPr="00DE6C64" w14:paraId="40CF8DB3" w14:textId="77777777" w:rsidTr="0003285C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DC29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E6C64" w:rsidRPr="00DE6C64" w14:paraId="25175A5B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DA4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BB5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D13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796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4EA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993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E6C64" w:rsidRPr="00DE6C64" w14:paraId="7834C8A8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1A7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D428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414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4EB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76B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8EE7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1928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984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444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4A2021A1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BAD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5E1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8B5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84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3B6F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45D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4A7B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0A6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9D2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2C49BD2F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F62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D254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B239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0AD1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C703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AD92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E6C64" w:rsidRPr="00DE6C64" w14:paraId="1F2CAFD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B6BE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7166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2F13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51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5F3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871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3DF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5C8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83,3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6EC8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43A80131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298C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CFE8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DB69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37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0C7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60A4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50AB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5F9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70,8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959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61147516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2980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E4B1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353F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E2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7E7C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3FE0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4737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E3C7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41,6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E5A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0A52B07A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CAE0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CFEA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1809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F94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BD8E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C551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9C21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747D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50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CD7E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2148F4B7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ind w:left="539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06E0D36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7A1A8508" w14:textId="77777777" w:rsidR="00DE6C64" w:rsidRPr="00DE6C64" w:rsidRDefault="00DE6C64" w:rsidP="00DE6C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260"/>
        <w:gridCol w:w="5113"/>
      </w:tblGrid>
      <w:tr w:rsidR="00DE6C64" w:rsidRPr="00DE6C64" w14:paraId="616F8B70" w14:textId="77777777" w:rsidTr="00AF78E8">
        <w:trPr>
          <w:trHeight w:val="333"/>
        </w:trPr>
        <w:tc>
          <w:tcPr>
            <w:tcW w:w="1975" w:type="dxa"/>
            <w:gridSpan w:val="2"/>
          </w:tcPr>
          <w:p w14:paraId="666E7EB6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3800013B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E6C64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E6C64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5113" w:type="dxa"/>
          </w:tcPr>
          <w:p w14:paraId="733C0A99" w14:textId="77777777" w:rsidR="00DE6C64" w:rsidRPr="00DE6C64" w:rsidRDefault="00DE6C64" w:rsidP="00DE6C64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E6C64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E6C64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E6C64" w:rsidRPr="00DE6C64" w14:paraId="5B21CFAB" w14:textId="77777777" w:rsidTr="00AF78E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F452B45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B8E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5.5.1.1 натурал сандарға арифметикалық  амалдар қолдана отырып, мәтінді есептерді шығару</w:t>
            </w:r>
          </w:p>
          <w:p w14:paraId="035750A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5.1.1.5 натурал санның бөлгіші мен еселігі анықтамаларын білу </w:t>
            </w:r>
          </w:p>
          <w:p w14:paraId="47BE15A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5.1.2.10 көбейтіндінің берілген натурал санға бөлінгіштігін талдау </w:t>
            </w:r>
          </w:p>
          <w:p w14:paraId="62523CC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5.1.2.11 қосындының және айырымның берілген натурал санға бөлінгіштігін талдау</w:t>
            </w:r>
          </w:p>
          <w:p w14:paraId="07F186B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5.1.2.12 екі және одан артық сандардың ЕҮОБ-ін және ЕКОЕ-ін табу</w:t>
            </w:r>
          </w:p>
          <w:p w14:paraId="57C9E2B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5.1.2.13 бұрыс бөлшекті аралас санға және аралас санды бұрыс бөлшекке  айналдыру 5.1.2.14 жай бөлшектерді қысқартуда бөлшектің негізгі қасиетін қолдану</w:t>
            </w:r>
          </w:p>
          <w:p w14:paraId="770B3DD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5.1.2.15 жай бөлшекті жаңа бөлімге келтіру  5.5.2.3 жай бөлшектерді, аралас сандарды координаталық сәуледе кескіндеу </w:t>
            </w:r>
          </w:p>
        </w:tc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</w:tcPr>
          <w:p w14:paraId="0550B6F4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5.1.2.12 екі және одан артық сандардың ЕҮОБ-ін және ЕКОЕ-ін табу </w:t>
            </w:r>
          </w:p>
          <w:p w14:paraId="048771B5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5.1.2.15 жай бөлшекті жаңа бөлімге келтіру  </w:t>
            </w:r>
          </w:p>
        </w:tc>
      </w:tr>
      <w:tr w:rsidR="00DE6C64" w:rsidRPr="00DE6C64" w14:paraId="64DB3035" w14:textId="77777777" w:rsidTr="00AF78E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B28C5B0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4C05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5.5.2.1 жай бөлшектерді оқу және жазу; 5.1.2.13 бұрыс бөлшекті аралас санға және аралас санды бұрыс бөлшекке айналдыру; 5.1.2.15 жай бөлшектерді ортақ бөлімге келтіру. </w:t>
            </w:r>
          </w:p>
          <w:p w14:paraId="50C477F1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5.1.2.16 жай бөлшектерді, аралас сандарды салыстыру; </w:t>
            </w:r>
          </w:p>
          <w:p w14:paraId="1C3A2F5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5.1.2.21 жай бөлшектерді, аралас сандарды көбейтуді орындау </w:t>
            </w:r>
          </w:p>
          <w:p w14:paraId="7F361D4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5.1.2.23 жай бөлшектерді және аралас 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сандарды бөлуді орындау</w:t>
            </w:r>
          </w:p>
        </w:tc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</w:tcPr>
          <w:p w14:paraId="5A0EFBDF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5.1.2.15 жай бөлшектерді ортақ бөлімге келтіру.</w:t>
            </w:r>
          </w:p>
          <w:p w14:paraId="0BE17F3E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t>.1.2.13 бұрыс бөлшекті аралас санға және аралас санды бұрыс бөлшекке айналдыру.</w:t>
            </w:r>
          </w:p>
        </w:tc>
      </w:tr>
      <w:tr w:rsidR="00DE6C64" w:rsidRPr="00DE6C64" w14:paraId="3F40023E" w14:textId="77777777" w:rsidTr="00AF78E8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7D5546B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46DA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5.1.2.24 санның бөлігін табу және бөлігі бойынша санды табу </w:t>
            </w:r>
          </w:p>
          <w:p w14:paraId="50C079C3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бөлігі бойынша санды немесе шаманы табуға арналған есептерді құрастыру және шығару </w:t>
            </w:r>
          </w:p>
          <w:p w14:paraId="030C079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5.5.1.3 жай бөлшектерге  арифметикалық амалдар қолданып мәтінді есептер шығару (мысалы, бірлесіп жұмыс жасауға қатысты есептер және тағы басқа)</w:t>
            </w:r>
          </w:p>
          <w:p w14:paraId="7F8C900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5.1.2.27ондық бөлшектерді қосу және азайтуды орындау </w:t>
            </w:r>
          </w:p>
          <w:p w14:paraId="4E7DA09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5.1.2.28 ондық бөлшекті натурал санға және ондық бөлшекке көбейтуді орындау  </w:t>
            </w:r>
          </w:p>
          <w:p w14:paraId="448718E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0DD2168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5.4.1.3 берілген жиындардың қиылысуы мен бірігуін табу, нәтижесін  символдарын қолданып жазу </w:t>
            </w:r>
          </w:p>
        </w:tc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</w:tcPr>
          <w:p w14:paraId="4FB7FC8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бөлігі бойынша санды немесе шаманы табуға арналған есептерді құрастыру және шығару </w:t>
            </w:r>
          </w:p>
          <w:p w14:paraId="605EE68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33BEF168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6C64" w:rsidRPr="00DE6C64" w14:paraId="48D4FDF8" w14:textId="77777777" w:rsidTr="00AF78E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15A2C7BD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</w:tcBorders>
          </w:tcPr>
          <w:p w14:paraId="20D54E84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3231E1E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5.1.2.36 берілген пайызы бойынша санды табу </w:t>
            </w:r>
          </w:p>
          <w:p w14:paraId="3EB49E2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  <w:p w14:paraId="3225323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5.3.3.3 бұрыштың градустық өлшемін табуға, бұрыштарды салыстыруға берілген есептерді шығару</w:t>
            </w:r>
          </w:p>
          <w:p w14:paraId="58032F5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5.4.3.2 дөңгелек, сызықтық және бағанды диаграммалар салу</w:t>
            </w:r>
          </w:p>
          <w:p w14:paraId="0D3CA0AF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5.3.2.1 фигураларды қию және құрастыру арқылы есептер шығару</w:t>
            </w:r>
          </w:p>
        </w:tc>
        <w:tc>
          <w:tcPr>
            <w:tcW w:w="5113" w:type="dxa"/>
            <w:tcBorders>
              <w:top w:val="single" w:sz="4" w:space="0" w:color="auto"/>
            </w:tcBorders>
          </w:tcPr>
          <w:p w14:paraId="69ED1F41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</w:tc>
      </w:tr>
    </w:tbl>
    <w:p w14:paraId="2E1FE883" w14:textId="77777777" w:rsidR="00DE6C64" w:rsidRPr="00DE6C64" w:rsidRDefault="00DE6C64" w:rsidP="00DE6C64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927C621" w14:textId="77777777" w:rsidR="00DE6C64" w:rsidRPr="00DE6C64" w:rsidRDefault="00DE6C64" w:rsidP="00DE6C64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25E89FFB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1.Жай бөлшектерді ортақ бөлімге келтіру</w:t>
      </w:r>
    </w:p>
    <w:p w14:paraId="684E184E" w14:textId="77777777" w:rsidR="00DE6C64" w:rsidRPr="00DE6C64" w:rsidRDefault="00DE6C64" w:rsidP="00DE6C6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бұрыс бөлшекті аралас санға және аралас санды бұрыс бөлшекке айналдыру</w:t>
      </w:r>
    </w:p>
    <w:p w14:paraId="1707440D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 Толықтауыш көбейткішті табу</w:t>
      </w:r>
    </w:p>
    <w:p w14:paraId="0CCA66CA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4.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 санның немесе шаманың бөлігін табу және бөлігі бойынша санды немесе шаманы табу </w:t>
      </w:r>
    </w:p>
    <w:p w14:paraId="4BD61279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5. ондық бөлшекті натурал санға және ондық бөлшекке бөлу </w:t>
      </w:r>
    </w:p>
    <w:p w14:paraId="6E8F838C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2B678AA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.Тапсырмаларды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қиындықтардың себептері: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7D3FCD53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4.ТЖБ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нәтижелерін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талдау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қорытындысы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бойынша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жоспарланған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жұмыс</w:t>
      </w:r>
      <w:r w:rsidRPr="00DE6C64">
        <w:rPr>
          <w:rFonts w:ascii="Times New Roman" w:eastAsia="Times New Roman" w:hAnsi="Times New Roman" w:cs="Times New Roman"/>
          <w:b/>
          <w:spacing w:val="2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13B4D281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AFC6154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E6C64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5F2E8B69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7A72851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2C277DB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97CCA8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37258D7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96CFD5A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540500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F4A9FFD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7CE89462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E6C64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01916DE3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математика</w:t>
      </w: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433161BA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 «ә»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587EE241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Шүкірбай Арай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E6C64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16BABA12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tbl>
      <w:tblPr>
        <w:tblW w:w="10768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E6C64" w:rsidRPr="00DE6C64" w14:paraId="369A1661" w14:textId="77777777" w:rsidTr="0003285C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111F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E6C64" w:rsidRPr="00DE6C64" w14:paraId="475F94DC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5A2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99D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7BA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EE5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361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793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E6C64" w:rsidRPr="00DE6C64" w14:paraId="297BD92A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952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2C8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CAD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FEC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4CF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FB74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170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C3C0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4DA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2BE6FC97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E8B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80C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68D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F70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5E8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37D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A0D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B24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E50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4456A238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F0A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1925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89CC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3517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90D8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9094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E6C64" w:rsidRPr="00DE6C64" w14:paraId="1B91AFD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109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C41D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75D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80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7FDC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076F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C55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E50E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69,5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2624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4BF06B91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28CD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B2CD0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8D9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E6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29D1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2308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BD64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9111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65,2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1F71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38EEC0D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B877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7FE3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0BA6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F31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7819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45B5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503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2891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66,6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18D1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563F233B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8B9E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04C1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446F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D43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205D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6251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9374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B3FF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66,6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0D88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4F37821F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F87CA7D" w14:textId="77777777" w:rsidR="00DE6C64" w:rsidRPr="00DE6C64" w:rsidRDefault="00DE6C64" w:rsidP="00DE6C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E6C64" w:rsidRPr="00DE6C64" w14:paraId="1B9F1089" w14:textId="77777777" w:rsidTr="0003285C">
        <w:trPr>
          <w:trHeight w:val="333"/>
        </w:trPr>
        <w:tc>
          <w:tcPr>
            <w:tcW w:w="1975" w:type="dxa"/>
            <w:gridSpan w:val="2"/>
          </w:tcPr>
          <w:p w14:paraId="376FCE1D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57430AEC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E6C64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E6C64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4206D826" w14:textId="77777777" w:rsidR="00DE6C64" w:rsidRPr="00DE6C64" w:rsidRDefault="00DE6C64" w:rsidP="00DE6C64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E6C64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E6C64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E6C64" w:rsidRPr="00DE6C64" w14:paraId="0618EBC6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04A0C5F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95F9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5.5.1.1 натурал сандарға арифметикалық  амалдар қолдана отырып, мәтінді есептерді шығару</w:t>
            </w:r>
          </w:p>
          <w:p w14:paraId="0F6618B4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5.1.1.5 натурал санның бөлгіші мен еселігі анықтамаларын білу </w:t>
            </w:r>
          </w:p>
          <w:p w14:paraId="5ACE5EDF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5.1.2.10 көбейтіндінің берілген натурал санға бөлінгіштігін талдау </w:t>
            </w:r>
          </w:p>
          <w:p w14:paraId="3A1A74A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5.1.2.11 қосындының және айырымның берілген натурал санға бөлінгіштігін талдау</w:t>
            </w:r>
          </w:p>
          <w:p w14:paraId="23FA8DE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5.1.2.12 екі және одан артық сандардың ЕҮОБ-ін және ЕКОЕ-ін табу</w:t>
            </w:r>
          </w:p>
          <w:p w14:paraId="5E2393B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5.1.2.13 бұрыс бөлшекті аралас санға және аралас санды бұрыс бөлшекке  айналдыру 5.1.2.14 жай бөлшектерді қысқартуда бөлшектің негізгі қасиетін қолдану</w:t>
            </w:r>
          </w:p>
          <w:p w14:paraId="15E6AC6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5.1.2.15 жай бөлшекті жаңа бөлімге келтіру  5.5.2.3 жай бөлшектерді, аралас сандарды координаталық сәуледе кескіндеу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4D717603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5.1.2.12 екі және одан артық сандардың ЕҮОБ-ін және ЕКОЕ-ін табу </w:t>
            </w:r>
          </w:p>
          <w:p w14:paraId="14C93592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5.1.2.15 жай бөлшекті жаңа бөлімге келтіру  </w:t>
            </w:r>
          </w:p>
        </w:tc>
      </w:tr>
      <w:tr w:rsidR="00DE6C64" w:rsidRPr="00DE6C64" w14:paraId="327B0665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519B438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7F0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5.5.2.1 жай бөлшектерді оқу және жазу; 5.1.2.13 бұрыс бөлшекті аралас санға және аралас санды бұрыс бөлшекке айналдыру; 5.1.2.15 жай бөлшектерді ортақ бөлімге келтіру. </w:t>
            </w:r>
          </w:p>
          <w:p w14:paraId="5ACD936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5.1.2.16 жай бөлшектерді, аралас сандарды салыстыру; </w:t>
            </w:r>
          </w:p>
          <w:p w14:paraId="1B9C980F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5.1.2.21 жай бөлшектерді, аралас сандарды көбейтуді орындау </w:t>
            </w:r>
          </w:p>
          <w:p w14:paraId="61822F6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5.1.2.23 жай бөлшектерді және аралас сандарды бөлуді орындау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5A621002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t>5.1.2.15 жай бөлшектерді ортақ бөлімге келтіру.</w:t>
            </w:r>
          </w:p>
          <w:p w14:paraId="7F0D0B64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t>.1.2.13 бұрыс бөлшекті аралас санға және аралас санды бұрыс бөлшекке айналдыру.</w:t>
            </w:r>
          </w:p>
        </w:tc>
      </w:tr>
      <w:tr w:rsidR="00DE6C64" w:rsidRPr="00DE6C64" w14:paraId="49C0F398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4B12F54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16CC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5.1.2.24 санның бөлігін табу және бөлігі бойынша санды табу </w:t>
            </w:r>
          </w:p>
          <w:p w14:paraId="7667D2A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бөлігі бойынша санды немесе шаманы табуға арналған есептерді құрастыру және шығару </w:t>
            </w:r>
          </w:p>
          <w:p w14:paraId="08095D3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5.5.1.3 жай бөлшектерге  арифметикалық амалдар қолданып мәтінді есептер шығару (мысалы, бірлесіп жұмыс жасауға қатысты есептер және тағы басқа)</w:t>
            </w:r>
          </w:p>
          <w:p w14:paraId="6A4A975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5.1.2.27ондық бөлшектерді қосу және азайтуды орындау </w:t>
            </w:r>
          </w:p>
          <w:p w14:paraId="4A9CEEE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5.1.2.28 ондық бөлшекті натурал санға және ондық бөлшекке көбейтуді орындау  </w:t>
            </w:r>
          </w:p>
          <w:p w14:paraId="0186B96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2883DDA4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5.4.1.3 берілген жиындардың қиылысуы мен бірігуін табу, нәтижесін  символдарын қолданып жазу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5DAB704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5.5.1.4 санның немесе шаманың бөлігін табу және бөлігі бойынша санды немесе шаманы табуға арналған есептерді құрастыру және 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шығару </w:t>
            </w:r>
          </w:p>
          <w:p w14:paraId="12AC0303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6BFC511F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6C64" w:rsidRPr="00DE6C64" w14:paraId="5A57D2B5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0A4DE643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69875C3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08E9E64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5.1.2.36 берілген пайызы бойынша санды табу </w:t>
            </w:r>
          </w:p>
          <w:p w14:paraId="1033F70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  <w:p w14:paraId="34989B1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5.3.3.3 бұрыштың градустық өлшемін табуға, бұрыштарды салыстыруға берілген есептерді шығару</w:t>
            </w:r>
          </w:p>
          <w:p w14:paraId="5D828923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5.4.3.2 дөңгелек, сызықтық және бағанды диаграммалар салу</w:t>
            </w:r>
          </w:p>
          <w:p w14:paraId="73D3DE0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5.3.2.1 фигураларды қию және құрастыру арқылы есептер шығару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1F8A17C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</w:tc>
      </w:tr>
    </w:tbl>
    <w:p w14:paraId="763B6096" w14:textId="77777777" w:rsidR="00DE6C64" w:rsidRPr="00DE6C64" w:rsidRDefault="00DE6C64" w:rsidP="00DE6C64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EF55DD7" w14:textId="77777777" w:rsidR="00DE6C64" w:rsidRPr="00DE6C64" w:rsidRDefault="00DE6C64" w:rsidP="00DE6C64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061DEAFC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1.Жай бөлшектерді ортақ бөлімге келтіру</w:t>
      </w:r>
    </w:p>
    <w:p w14:paraId="44CC6BE9" w14:textId="77777777" w:rsidR="00DE6C64" w:rsidRPr="00DE6C64" w:rsidRDefault="00DE6C64" w:rsidP="00DE6C6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бұрыс бөлшекті аралас санға және аралас санды бұрыс бөлшекке айналдыру</w:t>
      </w:r>
    </w:p>
    <w:p w14:paraId="7154A37B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 Толықтауыш көбейткішті табу</w:t>
      </w:r>
    </w:p>
    <w:p w14:paraId="57109DB8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4.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 санның немесе шаманың бөлігін табу және бөлігі бойынша санды немесе шаманы табу </w:t>
      </w:r>
    </w:p>
    <w:p w14:paraId="337F7562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5. ондық бөлшекті натурал санға және ондық бөлшекке бөлу </w:t>
      </w:r>
    </w:p>
    <w:p w14:paraId="3BC70CC4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E417EB6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.Тапсырмаларды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қиындықтардың себептері: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11A6FF36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4.ТЖБ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нәтижелерін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талдау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қорытындысы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бойынша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жоспарланған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жұмыс</w:t>
      </w:r>
      <w:r w:rsidRPr="00DE6C64">
        <w:rPr>
          <w:rFonts w:ascii="Times New Roman" w:eastAsia="Times New Roman" w:hAnsi="Times New Roman" w:cs="Times New Roman"/>
          <w:b/>
          <w:spacing w:val="2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4E996E18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6F216063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6E7BB5B7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E6C64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(Т.А.Ә.): Шүкірбай Арай</w:t>
      </w:r>
    </w:p>
    <w:p w14:paraId="1AF7222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5E5B83D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8D9CAFD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64D02AF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36CC4F3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ECC5BCB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0EA597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976A7C3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80E978B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2D86FB5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4426624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25568CB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1A1F4EE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D3E4FB6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0A84DFB3" w14:textId="77777777" w:rsidR="00DE6C64" w:rsidRPr="00DE6C64" w:rsidRDefault="00DE6C64" w:rsidP="00DE6C64">
      <w:pPr>
        <w:widowControl w:val="0"/>
        <w:tabs>
          <w:tab w:val="left" w:pos="22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6867CC4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106D4186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E6C64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4A776EBF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математика</w:t>
      </w: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62E070A6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 «б»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574E7349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Арыстанова Перизат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E6C64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77A98F55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p w14:paraId="3EECAB96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E6C64" w:rsidRPr="00DE6C64" w14:paraId="6BD75CCA" w14:textId="77777777" w:rsidTr="0003285C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6F2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E6C64" w:rsidRPr="00DE6C64" w14:paraId="3A957B68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B1B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58F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6D4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EDD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5A31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F90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E6C64" w:rsidRPr="00DE6C64" w14:paraId="32B0F661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1F2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AA8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DFF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3E1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12B1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E6B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5369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4FB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176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31F0E123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BBE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6D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5F1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30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EFB2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6E7E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C759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23C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882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12A98902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9D29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F7F6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883B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2DAC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F5F0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E6B5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E6C64" w:rsidRPr="00DE6C64" w14:paraId="6FA77BBD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9CA6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584A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E512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39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0469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1BEB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54F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025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60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19A4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4B5C0D17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2F07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106B0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715A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7C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1E1B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D2FA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AE5E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2918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76,1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5D43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74F591BE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F88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156B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7A39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34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07D2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E511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A500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CE08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76,1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850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711707B6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206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81AE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CFEC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44C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8B7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7655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89AC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465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66,6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4679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1B8FB4B3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ind w:left="539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7313F9EF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60684DE4" w14:textId="77777777" w:rsidR="00DE6C64" w:rsidRPr="00DE6C64" w:rsidRDefault="00DE6C64" w:rsidP="00DE6C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E6C64" w:rsidRPr="00DE6C64" w14:paraId="6DFAA128" w14:textId="77777777" w:rsidTr="0003285C">
        <w:trPr>
          <w:trHeight w:val="333"/>
        </w:trPr>
        <w:tc>
          <w:tcPr>
            <w:tcW w:w="1975" w:type="dxa"/>
            <w:gridSpan w:val="2"/>
          </w:tcPr>
          <w:p w14:paraId="1C811EA3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208121E4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E6C64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E6C64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14FDF708" w14:textId="77777777" w:rsidR="00DE6C64" w:rsidRPr="00DE6C64" w:rsidRDefault="00DE6C64" w:rsidP="00DE6C64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E6C64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E6C64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E6C64" w:rsidRPr="00DE6C64" w14:paraId="65DEB87A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3055EA9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D5F3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5.5.1.1 натурал сандарға арифметикалық  амалдар қолдана отырып, мәтінді есептерді шығару</w:t>
            </w:r>
          </w:p>
          <w:p w14:paraId="5C0AE1C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5.1.1.5 натурал санның бөлгіші мен еселігі анықтамаларын білу </w:t>
            </w:r>
          </w:p>
          <w:p w14:paraId="2884617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5.1.2.10 көбейтіндінің берілген натурал санға бөлінгіштігін талдау </w:t>
            </w:r>
          </w:p>
          <w:p w14:paraId="799CDC3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5.1.2.11 қосындының және айырымның берілген натурал санға бөлінгіштігін талдау</w:t>
            </w:r>
          </w:p>
          <w:p w14:paraId="11B901B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5.1.2.12 екі және одан артық сандардың ЕҮОБ-ін және ЕКОЕ-ін табу</w:t>
            </w:r>
          </w:p>
          <w:p w14:paraId="0183E4A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5.1.2.13 бұрыс бөлшекті аралас санға және аралас санды бұрыс бөлшекке  айналдыру 5.1.2.14 жай бөлшектерді қысқартуда бөлшектің негізгі қасиетін қолдану</w:t>
            </w:r>
          </w:p>
          <w:p w14:paraId="3BE7E1B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5.1.2.15 жай бөлшекті жаңа бөлімге келтіру  5.5.2.3 жай бөлшектерді, аралас сандарды координаталық сәуледе кескіндеу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49CA02EA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5.1.2.15 жай бөлшекті жаңа бөлімге келтіру  5.5.2.3 жай бөлшектерді, аралас сандарды координаталық сәуледе кескіндеу</w:t>
            </w:r>
          </w:p>
        </w:tc>
      </w:tr>
      <w:tr w:rsidR="00DE6C64" w:rsidRPr="00DE6C64" w14:paraId="5FABB7ED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C58089F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F8F9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5.5.2.1 жай бөлшектерді оқу және жазу; 5.1.2.13 бұрыс бөлшекті аралас санға және аралас санды бұрыс бөлшекке айналдыру; 5.1.2.15 жай бөлшектерді ортақ бөлімге келтіру. </w:t>
            </w:r>
          </w:p>
          <w:p w14:paraId="2F4510F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5.1.2.16 жай бөлшектерді, аралас сандарды салыстыру; </w:t>
            </w:r>
          </w:p>
          <w:p w14:paraId="07A89D8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5.1.2.21 жай бөлшектерді, аралас сандарды көбейтуді орындау </w:t>
            </w:r>
          </w:p>
          <w:p w14:paraId="6AB0676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5.1.2.23 жай бөлшектерді және аралас сандарды бөлуді орындау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C7B19E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5.1.2.21 жай бөлшектерді, аралас сандарды көбейтуді орындау </w:t>
            </w:r>
          </w:p>
          <w:p w14:paraId="699DA40F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5.1.2.23 жай бөлшектерді және аралас сандарды бөлуді орындау</w:t>
            </w:r>
          </w:p>
        </w:tc>
      </w:tr>
      <w:tr w:rsidR="00DE6C64" w:rsidRPr="00DE6C64" w14:paraId="2A294231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9BBEF30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3FA74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5.1.2.24 санның бөлігін табу және бөлігі бойынша санды табу </w:t>
            </w:r>
          </w:p>
          <w:p w14:paraId="743BEAD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бөлігі бойынша санды немесе шаманы табуға арналған есептерді құрастыру және шығару </w:t>
            </w:r>
          </w:p>
          <w:p w14:paraId="39AD0483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5.5.1.3 жай бөлшектерге  арифметикалық амалдар қолданып мәтінді есептер шығару (мысалы, бірлесіп жұмыс жасауға қатысты есептер және тағы басқа)</w:t>
            </w:r>
          </w:p>
          <w:p w14:paraId="3D92D74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5.1.2.27ондық бөлшектерді қосу және азайтуды орындау </w:t>
            </w:r>
          </w:p>
          <w:p w14:paraId="455A8A4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5.1.2.28 ондық бөлшекті натурал санға және ондық бөлшекке көбейтуді орындау  </w:t>
            </w:r>
          </w:p>
          <w:p w14:paraId="3D778F73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2EC6F77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5.4.1.3 берілген жиындардың қиылысуы мен бірігуін табу, нәтижесін  символдарын қолданып жазу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221024B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5.5.1.3 жай бөлшектерге  арифметикалық амалдар қолданып мәтінді есептер шығару (мысалы, бірлесіп жұмыс жасауға қатысты есептер және тағы басқа)</w:t>
            </w:r>
          </w:p>
          <w:p w14:paraId="605C3DF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5.1.2.27ондық бөлшектерді қосу және азайтуды орындау </w:t>
            </w:r>
          </w:p>
          <w:p w14:paraId="4DC21841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6C64" w:rsidRPr="00DE6C64" w14:paraId="466AEC0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0BDD1DB5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3CC95C4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13E6F4F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5.1.2.36 берілген пайызы бойынша санды табу </w:t>
            </w:r>
          </w:p>
          <w:p w14:paraId="1E50F01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  <w:p w14:paraId="221770F5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5.3.3.3 бұрыштың градустық өлшемін табуға, бұрыштарды салыстыруға берілген есептерді шығару</w:t>
            </w:r>
          </w:p>
          <w:p w14:paraId="78552F3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5.4.3.2 дөңгелек, сызықтық және бағанды диаграммалар салу</w:t>
            </w:r>
          </w:p>
          <w:p w14:paraId="7701EE8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5.3.2.1 фигураларды қию және құрастыру арқылы есептер шығару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2028BA3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557D801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5.1.2.36 берілген пайызы бойынша санды табу </w:t>
            </w:r>
          </w:p>
          <w:p w14:paraId="4AA8BD17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0EEEA09E" w14:textId="77777777" w:rsidR="00DE6C64" w:rsidRPr="00DE6C64" w:rsidRDefault="00DE6C64" w:rsidP="00DE6C64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73948478" w14:textId="77777777" w:rsidR="00DE6C64" w:rsidRPr="00DE6C64" w:rsidRDefault="00DE6C64" w:rsidP="00DE6C64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23AADCD7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1.Жай бөлшектерді ортақ бөлімге келтіру</w:t>
      </w:r>
    </w:p>
    <w:p w14:paraId="6CE6F7A6" w14:textId="77777777" w:rsidR="00DE6C64" w:rsidRPr="00DE6C64" w:rsidRDefault="00DE6C64" w:rsidP="00DE6C6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бұрыс бөлшекті аралас санға және аралас санды бұрыс бөлшекке айналдыру</w:t>
      </w:r>
    </w:p>
    <w:p w14:paraId="73B78972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 Толықтауыш көбейткішті табу</w:t>
      </w:r>
    </w:p>
    <w:p w14:paraId="6320DB37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4.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 санның немесе шаманың бөлігін табу және бөлігі бойынша санды немесе шаманы табу </w:t>
      </w:r>
    </w:p>
    <w:p w14:paraId="7E86B01B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5. ондық бөлшекті натурал санға және ондық бөлшекке бөлу </w:t>
      </w:r>
    </w:p>
    <w:p w14:paraId="101F07EE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17FDC5A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.Тапсырмаларды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қиындықтардың себептері: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71352695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4.ТЖБ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нәтижелерін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талдау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қорытындысы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бойынша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жоспарланған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жұмыс</w:t>
      </w:r>
      <w:r w:rsidRPr="00DE6C64">
        <w:rPr>
          <w:rFonts w:ascii="Times New Roman" w:eastAsia="Times New Roman" w:hAnsi="Times New Roman" w:cs="Times New Roman"/>
          <w:b/>
          <w:spacing w:val="2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1F1623AF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F63A64D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E6C64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Арыстанова Перизат</w:t>
      </w:r>
    </w:p>
    <w:p w14:paraId="1CEF9484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E215CCD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0F1FDF0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EA7B561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2E6383C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5082226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412E92A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487D689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A3E1D4A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BF6595B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4CEB7C0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96C035D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FC9CC9F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BBBAE53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color w:val="000000"/>
          <w:kern w:val="0"/>
          <w:lang w:val="kk-KZ"/>
          <w14:ligatures w14:val="none"/>
        </w:rPr>
        <w:t xml:space="preserve">№12 жалпы орта  мектебі </w:t>
      </w:r>
    </w:p>
    <w:p w14:paraId="1A1B99B2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br/>
      </w:r>
      <w:r w:rsidRPr="00DE6C64">
        <w:rPr>
          <w:rFonts w:ascii="Times New Roman" w:eastAsia="Times New Roman" w:hAnsi="Times New Roman" w:cs="Times New Roman"/>
          <w:b/>
          <w:color w:val="1E1E1E"/>
          <w:kern w:val="0"/>
          <w:lang w:val="kk-KZ" w:eastAsia="ru-RU"/>
          <w14:ligatures w14:val="none"/>
        </w:rPr>
        <w:t xml:space="preserve">Тоқсандық жиынтық бағалау нәтижелері бойынша талдау </w:t>
      </w:r>
    </w:p>
    <w:p w14:paraId="2FE3F8BD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Пәні: математика</w:t>
      </w:r>
      <w:r w:rsidRPr="00DE6C64">
        <w:rPr>
          <w:rFonts w:ascii="Times New Roman" w:eastAsia="Times New Roman" w:hAnsi="Times New Roman" w:cs="Times New Roman"/>
          <w:color w:val="1E1E1E"/>
          <w:kern w:val="0"/>
          <w:lang w:val="kk-KZ" w:eastAsia="ru-RU"/>
          <w14:ligatures w14:val="none"/>
        </w:rPr>
        <w:t xml:space="preserve">  </w:t>
      </w:r>
    </w:p>
    <w:p w14:paraId="57CA318B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      Сынып: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 «в»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>      Оқу жылы: 2021-2022жыл</w:t>
      </w:r>
    </w:p>
    <w:p w14:paraId="02DB74E5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 xml:space="preserve">      Мұғалім:  Арыстанова Перизат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br/>
        <w:t xml:space="preserve">      Мақсаты: </w:t>
      </w:r>
      <w:r w:rsidRPr="00DE6C64"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  <w:t>ТЖБ нәтижелерін талдау</w:t>
      </w:r>
    </w:p>
    <w:p w14:paraId="38202F09" w14:textId="77777777" w:rsidR="00DE6C64" w:rsidRPr="00DE6C64" w:rsidRDefault="00DE6C64" w:rsidP="00DE6C64">
      <w:pPr>
        <w:widowControl w:val="0"/>
        <w:shd w:val="clear" w:color="auto" w:fill="FFFFFF"/>
        <w:autoSpaceDE w:val="0"/>
        <w:autoSpaceDN w:val="0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lang w:val="kk-KZ" w:eastAsia="ru-RU"/>
          <w14:ligatures w14:val="none"/>
        </w:rPr>
      </w:pPr>
    </w:p>
    <w:p w14:paraId="45B94ECD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E6C64" w:rsidRPr="00DE6C64" w14:paraId="334DB879" w14:textId="77777777" w:rsidTr="0003285C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0F9D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нәтижелерінің талдауы</w:t>
            </w:r>
          </w:p>
        </w:tc>
      </w:tr>
      <w:tr w:rsidR="00DE6C64" w:rsidRPr="00DE6C64" w14:paraId="77FD2585" w14:textId="77777777" w:rsidTr="0003285C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CE1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949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045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EF3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3C2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45B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Үлгерім %</w:t>
            </w:r>
          </w:p>
        </w:tc>
      </w:tr>
      <w:tr w:rsidR="00DE6C64" w:rsidRPr="00DE6C64" w14:paraId="296C8DF8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528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F98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EDF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1E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CE2D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870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5175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B2E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1DE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5BF81AFF" w14:textId="77777777" w:rsidTr="0003285C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2A4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AEB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BD8C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21C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7BBF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1CE9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E452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BC2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53B1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</w:p>
        </w:tc>
      </w:tr>
      <w:tr w:rsidR="00DE6C64" w:rsidRPr="00DE6C64" w14:paraId="6131C8FC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935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116E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221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F959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345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325E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 </w:t>
            </w:r>
          </w:p>
        </w:tc>
      </w:tr>
      <w:tr w:rsidR="00DE6C64" w:rsidRPr="00DE6C64" w14:paraId="320C4A48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8630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D056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EB4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ED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CEFA6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2649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A7C1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E91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78,5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867A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165F1313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A67E0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CD4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BD0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201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31A8B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E35B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900F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9513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75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E571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15484C09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88F5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1FCA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E18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EE4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BD229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A46DD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493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1D3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82,1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B233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  <w:tr w:rsidR="00DE6C64" w:rsidRPr="00DE6C64" w14:paraId="2EC7A810" w14:textId="77777777" w:rsidTr="0003285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9B257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B6881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4FFD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948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79ADE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CE5DA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11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AC6AC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477B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75</w:t>
            </w: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0BEE2" w14:textId="77777777" w:rsidR="00DE6C64" w:rsidRPr="00DE6C64" w:rsidRDefault="00DE6C64" w:rsidP="00DE6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100%</w:t>
            </w:r>
          </w:p>
        </w:tc>
      </w:tr>
    </w:tbl>
    <w:p w14:paraId="3C873DFC" w14:textId="77777777" w:rsidR="00DE6C64" w:rsidRPr="00DE6C64" w:rsidRDefault="00DE6C64" w:rsidP="00DE6C64">
      <w:pPr>
        <w:widowControl w:val="0"/>
        <w:autoSpaceDE w:val="0"/>
        <w:autoSpaceDN w:val="0"/>
        <w:spacing w:before="45" w:after="21" w:line="240" w:lineRule="auto"/>
        <w:ind w:left="539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2B61D406" w14:textId="77777777" w:rsidR="00DE6C64" w:rsidRPr="00DE6C64" w:rsidRDefault="00DE6C64" w:rsidP="00DE6C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630FBE19" w14:textId="77777777" w:rsidR="00DE6C64" w:rsidRPr="00DE6C64" w:rsidRDefault="00DE6C64" w:rsidP="00DE6C6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40"/>
        <w:gridCol w:w="3827"/>
        <w:gridCol w:w="4546"/>
      </w:tblGrid>
      <w:tr w:rsidR="00DE6C64" w:rsidRPr="00DE6C64" w14:paraId="4794A35F" w14:textId="77777777" w:rsidTr="0003285C">
        <w:trPr>
          <w:trHeight w:val="333"/>
        </w:trPr>
        <w:tc>
          <w:tcPr>
            <w:tcW w:w="1975" w:type="dxa"/>
            <w:gridSpan w:val="2"/>
          </w:tcPr>
          <w:p w14:paraId="6DFCAFB4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27" w:type="dxa"/>
          </w:tcPr>
          <w:p w14:paraId="11ED7871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Қол</w:t>
            </w:r>
            <w:r w:rsidRPr="00DE6C64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жеткізілген</w:t>
            </w:r>
            <w:r w:rsidRPr="00DE6C64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  <w:tc>
          <w:tcPr>
            <w:tcW w:w="4546" w:type="dxa"/>
          </w:tcPr>
          <w:p w14:paraId="5E3237D4" w14:textId="77777777" w:rsidR="00DE6C64" w:rsidRPr="00DE6C64" w:rsidRDefault="00DE6C64" w:rsidP="00DE6C64">
            <w:pPr>
              <w:spacing w:before="50"/>
              <w:ind w:left="3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Қиындық</w:t>
            </w:r>
            <w:r w:rsidRPr="00DE6C64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тудырған</w:t>
            </w:r>
            <w:r w:rsidRPr="00DE6C64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</w:t>
            </w:r>
          </w:p>
        </w:tc>
      </w:tr>
      <w:tr w:rsidR="00DE6C64" w:rsidRPr="00DE6C64" w14:paraId="063877C6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C4C47CF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B90F1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5.5.1.1 натурал сандарға арифметикалық  амалдар қолдана отырып, мәтінді есептерді шығару</w:t>
            </w:r>
          </w:p>
          <w:p w14:paraId="0AA41EA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5.1.1.5 натурал санның бөлгіші мен еселігі анықтамаларын білу </w:t>
            </w:r>
          </w:p>
          <w:p w14:paraId="5537DF5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5.1.2.10 көбейтіндінің берілген натурал санға бөлінгіштігін талдау </w:t>
            </w:r>
          </w:p>
          <w:p w14:paraId="5B8069DE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5.1.2.11 қосындының және айырымның берілген натурал санға бөлінгіштігін талдау</w:t>
            </w:r>
          </w:p>
          <w:p w14:paraId="686A523F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5.1.2.12 екі және одан артық сандардың ЕҮОБ-ін және ЕКОЕ-ін табу</w:t>
            </w:r>
          </w:p>
          <w:p w14:paraId="51E22A9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5.1.2.13 бұрыс бөлшекті аралас санға және аралас санды бұрыс бөлшекке  айналдыру 5.1.2.14 жай бөлшектерді қысқартуда бөлшектің негізгі қасиетін қолдану</w:t>
            </w:r>
          </w:p>
          <w:p w14:paraId="6C894F7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5.1.2.15 жай бөлшекті жаңа бөлімге келтіру  5.5.2.3 жай бөлшектерді, аралас сандарды координаталық сәуледе кескіндеу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6ABAECFC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5.1.2.11 қосындының және айырымның берілген натурал санға бөлінгіштігін талдау</w:t>
            </w:r>
          </w:p>
          <w:p w14:paraId="20226E85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5.1.2.12 екі және одан артық сандардың ЕҮОБ-ін және ЕКОЕ-ін табу</w:t>
            </w:r>
          </w:p>
          <w:p w14:paraId="63F6982A" w14:textId="77777777" w:rsidR="00DE6C64" w:rsidRPr="00DE6C64" w:rsidRDefault="00DE6C64" w:rsidP="00DE6C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6C64" w:rsidRPr="00DE6C64" w14:paraId="2F374961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F57ABB7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35B95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5.5.2.1 жай бөлшектерді оқу және жазу; 5.1.2.13 бұрыс бөлшекті аралас санға және аралас санды бұрыс бөлшекке айналдыру; 5.1.2.15 жай бөлшектерді ортақ бөлімге келтіру. </w:t>
            </w:r>
          </w:p>
          <w:p w14:paraId="7BBD1D45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5.1.2.16 жай бөлшектерді, аралас сандарды салыстыру; </w:t>
            </w:r>
          </w:p>
          <w:p w14:paraId="2118DE7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5.1.2.21 жай бөлшектерді, аралас сандарды көбейтуді орындау </w:t>
            </w:r>
          </w:p>
          <w:p w14:paraId="521B8BEB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5.1.2.23 жай бөлшектерді және аралас сандарды бөлуді орындау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05D3868C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5.1.2.15 жай бөлшектерді ортақ бөлімге келтіру.</w:t>
            </w:r>
          </w:p>
          <w:p w14:paraId="1EDD69F9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lang w:val="kk-KZ"/>
              </w:rPr>
              <w:t>.1.2.13 бұрыс бөлшекті аралас санға және аралас санды бұрыс бөлшекке айналдыру.</w:t>
            </w:r>
          </w:p>
        </w:tc>
      </w:tr>
      <w:tr w:rsidR="00DE6C64" w:rsidRPr="00DE6C64" w14:paraId="215E22D4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706D27F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63E2F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5.1.2.24 санның бөлігін табу және бөлігі бойынша санды табу </w:t>
            </w:r>
          </w:p>
          <w:p w14:paraId="5F4C683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бөлігі бойынша санды немесе шаманы табуға арналған есептерді құрастыру және шығару </w:t>
            </w:r>
          </w:p>
          <w:p w14:paraId="1146E95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5.5.1.3 жай бөлшектерге  арифметикалық амалдар қолданып мәтінді есептер шығару (мысалы, бірлесіп жұмыс жасауға қатысты есептер және тағы басқа)</w:t>
            </w:r>
          </w:p>
          <w:p w14:paraId="68725C89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5.1.2.27ондық бөлшектерді қосу және азайтуды орындау </w:t>
            </w:r>
          </w:p>
          <w:p w14:paraId="0654DAE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5.1.2.28 ондық бөлшекті натурал санға және ондық бөлшекке көбейтуді орындау  </w:t>
            </w:r>
          </w:p>
          <w:p w14:paraId="005D7475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1C495F0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5.4.1.3 берілген жиындардың қиылысуы мен бірігуін табу, нәтижесін  символдарын қолданып жазу </w:t>
            </w: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14:paraId="45CE938A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5.5.1.4 санның немесе шаманың бөлігін табу және бөлігі бойынша санды немесе шаманы табуға арналған есептерді құрастыру және шығару </w:t>
            </w:r>
          </w:p>
          <w:p w14:paraId="20FEE5C2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5.1.2.30 ондық бөлшекті натурал санға және ондық бөлшекке бөлуді орындау </w:t>
            </w:r>
          </w:p>
          <w:p w14:paraId="6DC10809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6C64" w:rsidRPr="00DE6C64" w14:paraId="61D07EFE" w14:textId="77777777" w:rsidTr="0003285C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14:paraId="336AE5AD" w14:textId="77777777" w:rsidR="00DE6C64" w:rsidRPr="00DE6C64" w:rsidRDefault="00DE6C64" w:rsidP="00DE6C64">
            <w:pPr>
              <w:spacing w:before="50"/>
              <w:ind w:left="40"/>
              <w:rPr>
                <w:rFonts w:ascii="Times New Roman" w:eastAsia="Times New Roman" w:hAnsi="Times New Roman" w:cs="Times New Roman"/>
                <w:b/>
              </w:rPr>
            </w:pPr>
            <w:r w:rsidRPr="00DE6C6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ТЖБ </w:t>
            </w:r>
            <w:r w:rsidRPr="00DE6C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</w:tcPr>
          <w:p w14:paraId="26F9DC5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5A86BBD0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5.1.2.36 берілген пайызы бойынша санды табу </w:t>
            </w:r>
          </w:p>
          <w:p w14:paraId="7DDFFBF7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  <w:p w14:paraId="14D23808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5.3.3.3 бұрыштың градустық өлшемін табуға, бұрыштарды салыстыруға берілген есептерді шығару</w:t>
            </w:r>
          </w:p>
          <w:p w14:paraId="5FBC43C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5.4.3.2 дөңгелек, сызықтық және бағанды диаграммалар салу</w:t>
            </w:r>
          </w:p>
          <w:p w14:paraId="5480FDF6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5.3.2.1 фигураларды қию және құрастыру арқылы есептер шығару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739BA9F2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5.5.1.6 пайызға байланысты мәтінді есептерді шығару</w:t>
            </w:r>
          </w:p>
          <w:p w14:paraId="35D3921D" w14:textId="77777777" w:rsidR="00DE6C64" w:rsidRPr="00DE6C64" w:rsidRDefault="00DE6C64" w:rsidP="00DE6C64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E6C6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5.1.2.33 бөлшекті пайызға және пайызды бөлшекке айналдыру </w:t>
            </w:r>
          </w:p>
          <w:p w14:paraId="10993D47" w14:textId="77777777" w:rsidR="00DE6C64" w:rsidRPr="00DE6C64" w:rsidRDefault="00DE6C64" w:rsidP="00DE6C64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16A4CAF1" w14:textId="77777777" w:rsidR="00DE6C64" w:rsidRPr="00DE6C64" w:rsidRDefault="00DE6C64" w:rsidP="00DE6C64">
      <w:pPr>
        <w:widowControl w:val="0"/>
        <w:tabs>
          <w:tab w:val="left" w:pos="861"/>
        </w:tabs>
        <w:autoSpaceDE w:val="0"/>
        <w:autoSpaceDN w:val="0"/>
        <w:spacing w:before="15" w:after="0" w:line="273" w:lineRule="auto"/>
        <w:ind w:right="36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B0A2BE8" w14:textId="77777777" w:rsidR="00DE6C64" w:rsidRPr="00DE6C64" w:rsidRDefault="00DE6C64" w:rsidP="00DE6C64">
      <w:pPr>
        <w:widowControl w:val="0"/>
        <w:tabs>
          <w:tab w:val="left" w:pos="931"/>
          <w:tab w:val="left" w:pos="10720"/>
        </w:tabs>
        <w:autoSpaceDE w:val="0"/>
        <w:autoSpaceDN w:val="0"/>
        <w:spacing w:before="60" w:after="0" w:line="273" w:lineRule="auto"/>
        <w:ind w:left="-120" w:right="237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2.Тапсырмаларды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6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қиындықтар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тізбесі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:</w:t>
      </w:r>
    </w:p>
    <w:p w14:paraId="60435180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1.Жай бөлшектерді ортақ бөлімге келтіру</w:t>
      </w:r>
    </w:p>
    <w:p w14:paraId="119A7CC3" w14:textId="77777777" w:rsidR="00DE6C64" w:rsidRPr="00DE6C64" w:rsidRDefault="00DE6C64" w:rsidP="00DE6C6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2.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>бұрыс бөлшекті аралас санға және аралас санды бұрыс бөлшекке айналдыру</w:t>
      </w:r>
    </w:p>
    <w:p w14:paraId="6EB0EF79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3.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 санның немесе шаманың бөлігін табу және бөлігі бойынша санды немесе шаманы табу </w:t>
      </w:r>
    </w:p>
    <w:p w14:paraId="14DFDC5C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4. ондық бөлшекті натурал санға және ондық бөлшекке бөлу </w:t>
      </w:r>
    </w:p>
    <w:p w14:paraId="6B15825F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5.</w:t>
      </w:r>
      <w:r w:rsidRPr="00DE6C64">
        <w:rPr>
          <w:rFonts w:ascii="Times New Roman" w:eastAsia="Times New Roman" w:hAnsi="Times New Roman" w:cs="Times New Roman"/>
          <w:color w:val="000000"/>
          <w:kern w:val="0"/>
          <w:lang w:val="kk-KZ"/>
          <w14:ligatures w14:val="none"/>
        </w:rPr>
        <w:t xml:space="preserve"> санның немесе шаманың бөлігін табу және бөлігі бойынша санды немесе шаманы табуға арналған есептерді құрастыру және шығару</w:t>
      </w:r>
    </w:p>
    <w:p w14:paraId="33376542" w14:textId="77777777" w:rsidR="00DE6C64" w:rsidRPr="00DE6C64" w:rsidRDefault="00DE6C64" w:rsidP="00DE6C64">
      <w:pPr>
        <w:widowControl w:val="0"/>
        <w:tabs>
          <w:tab w:val="left" w:pos="226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6F345A6F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3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.Тапсырмаларды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орындау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барысында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білім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алушыларда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туындаған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қиындықтардың себептері: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Берілген тапсырманы уақытылы орындамау және сабаққа белсенді қатыспауы</w:t>
      </w:r>
    </w:p>
    <w:p w14:paraId="467E3CC6" w14:textId="77777777" w:rsidR="00DE6C64" w:rsidRPr="00DE6C64" w:rsidRDefault="00DE6C64" w:rsidP="00DE6C64">
      <w:pPr>
        <w:widowControl w:val="0"/>
        <w:tabs>
          <w:tab w:val="left" w:pos="1616"/>
          <w:tab w:val="left" w:pos="10725"/>
        </w:tabs>
        <w:autoSpaceDE w:val="0"/>
        <w:autoSpaceDN w:val="0"/>
        <w:spacing w:before="46" w:after="0" w:line="273" w:lineRule="auto"/>
        <w:ind w:right="232" w:hanging="12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4.ТЖБ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нәтижелерін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талдау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қорытындысы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бойынша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жоспарланған</w:t>
      </w:r>
      <w:r w:rsidRPr="00DE6C64">
        <w:rPr>
          <w:rFonts w:ascii="Times New Roman" w:eastAsia="Times New Roman" w:hAnsi="Times New Roman" w:cs="Times New Roman"/>
          <w:b/>
          <w:spacing w:val="1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жұмыс</w:t>
      </w:r>
      <w:r w:rsidRPr="00DE6C64">
        <w:rPr>
          <w:rFonts w:ascii="Times New Roman" w:eastAsia="Times New Roman" w:hAnsi="Times New Roman" w:cs="Times New Roman"/>
          <w:b/>
          <w:spacing w:val="2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: </w:t>
      </w:r>
      <w:r w:rsidRPr="00DE6C64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Қиындық туғызған тапсырмалар бойынша жұмыс жасау, қосымша тапсырмалар беру. Оқушылардың қателіктерін жою және жіберілген қателіктерді қайталамау.</w:t>
      </w:r>
    </w:p>
    <w:p w14:paraId="73EE59DC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9FA3646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Педагогтің</w:t>
      </w:r>
      <w:r w:rsidRPr="00DE6C64">
        <w:rPr>
          <w:rFonts w:ascii="Times New Roman" w:eastAsia="Times New Roman" w:hAnsi="Times New Roman" w:cs="Times New Roman"/>
          <w:b/>
          <w:spacing w:val="-7"/>
          <w:kern w:val="0"/>
          <w:lang w:val="kk-KZ"/>
          <w14:ligatures w14:val="none"/>
        </w:rPr>
        <w:t xml:space="preserve"> </w:t>
      </w:r>
      <w:r w:rsidRPr="00DE6C64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(Т.А.Ә.): </w:t>
      </w:r>
      <w:r w:rsidRPr="00DE6C64"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  <w:t>Арыстанова Перизат</w:t>
      </w:r>
    </w:p>
    <w:p w14:paraId="2F00DDE4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4F4D5216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64530329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5FAD2EAF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11E4D3E8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12A22714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71C1DBCA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3519D70F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3B5C2BE6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5A0CDB0A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3A3BE939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276EFA56" w14:textId="77777777" w:rsidR="00DE6C64" w:rsidRPr="00DE6C64" w:rsidRDefault="00DE6C64" w:rsidP="00DE6C6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lang w:val="kk-KZ" w:eastAsia="ru-RU"/>
          <w14:ligatures w14:val="none"/>
        </w:rPr>
      </w:pPr>
    </w:p>
    <w:p w14:paraId="7428D901" w14:textId="77777777" w:rsidR="001863E6" w:rsidRPr="00DE6C64" w:rsidRDefault="001863E6">
      <w:pPr>
        <w:rPr>
          <w:lang w:val="kk-KZ"/>
        </w:rPr>
      </w:pPr>
    </w:p>
    <w:sectPr w:rsidR="001863E6" w:rsidRPr="00DE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64"/>
    <w:rsid w:val="001721C6"/>
    <w:rsid w:val="001863E6"/>
    <w:rsid w:val="00AF78E8"/>
    <w:rsid w:val="00BB1D4B"/>
    <w:rsid w:val="00D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346"/>
  <w15:chartTrackingRefBased/>
  <w15:docId w15:val="{416C16A5-2B6F-4270-970E-71AD24DF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C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C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C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C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C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C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C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C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C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C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6C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6C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2387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3</cp:revision>
  <dcterms:created xsi:type="dcterms:W3CDTF">2024-11-01T05:57:00Z</dcterms:created>
  <dcterms:modified xsi:type="dcterms:W3CDTF">2024-11-04T18:12:00Z</dcterms:modified>
</cp:coreProperties>
</file>