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A58" w:rsidRPr="00284318" w:rsidRDefault="00643A58" w:rsidP="00643A58">
      <w:pPr>
        <w:jc w:val="center"/>
        <w:rPr>
          <w:b/>
          <w:color w:val="000000"/>
          <w:lang w:eastAsia="ru-RU"/>
        </w:rPr>
      </w:pPr>
      <w:r w:rsidRPr="00284318">
        <w:rPr>
          <w:b/>
          <w:color w:val="000000"/>
        </w:rPr>
        <w:t xml:space="preserve">№12 жалпы орта  мектебі </w:t>
      </w:r>
    </w:p>
    <w:p w:rsidR="00643A58" w:rsidRPr="00284318" w:rsidRDefault="00643A58" w:rsidP="00643A58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284318">
        <w:rPr>
          <w:color w:val="1E1E1E"/>
          <w:lang w:eastAsia="ru-RU"/>
        </w:rPr>
        <w:br/>
      </w:r>
      <w:r w:rsidRPr="00284318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643A58" w:rsidRPr="00284318" w:rsidRDefault="00643A58" w:rsidP="00643A58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284318">
        <w:t xml:space="preserve">      Пәні: </w:t>
      </w:r>
      <w:r w:rsidR="00956970" w:rsidRPr="00284318">
        <w:t>алгебра</w:t>
      </w:r>
      <w:r w:rsidRPr="00284318">
        <w:rPr>
          <w:color w:val="1E1E1E"/>
          <w:lang w:eastAsia="ru-RU"/>
        </w:rPr>
        <w:t xml:space="preserve">  </w:t>
      </w:r>
    </w:p>
    <w:p w:rsidR="00643A58" w:rsidRPr="00284318" w:rsidRDefault="00643A58" w:rsidP="00643A58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  Сынып: </w:t>
      </w:r>
      <w:r w:rsidRPr="00284318">
        <w:t>8 «а»</w:t>
      </w:r>
      <w:r w:rsidRPr="00284318">
        <w:rPr>
          <w:color w:val="000000"/>
          <w:spacing w:val="2"/>
          <w:lang w:eastAsia="ru-RU"/>
        </w:rPr>
        <w:br/>
        <w:t>      Оқу жылы: 2022-2023жыл</w:t>
      </w:r>
    </w:p>
    <w:p w:rsidR="00643A58" w:rsidRPr="00284318" w:rsidRDefault="00643A58" w:rsidP="00643A5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Мұғалім:  Мамбетова Халима</w:t>
      </w:r>
      <w:r w:rsidRPr="00284318">
        <w:rPr>
          <w:color w:val="000000"/>
          <w:spacing w:val="2"/>
          <w:lang w:eastAsia="ru-RU"/>
        </w:rPr>
        <w:br/>
        <w:t xml:space="preserve">      Мақсаты: </w:t>
      </w:r>
      <w:r w:rsidRPr="00284318">
        <w:rPr>
          <w:b/>
          <w:color w:val="000000"/>
          <w:spacing w:val="2"/>
          <w:lang w:eastAsia="ru-RU"/>
        </w:rPr>
        <w:t>ТЖБ нәтижелерін талдау</w:t>
      </w:r>
    </w:p>
    <w:p w:rsidR="00643A58" w:rsidRPr="00284318" w:rsidRDefault="00643A58" w:rsidP="00643A5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643A58" w:rsidRPr="00284318" w:rsidRDefault="00643A58" w:rsidP="00643A58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643A58" w:rsidRPr="00284318" w:rsidTr="004141DF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нәтижелерінің талдауы</w:t>
            </w:r>
          </w:p>
        </w:tc>
      </w:tr>
      <w:tr w:rsidR="00643A58" w:rsidRPr="00284318" w:rsidTr="004141DF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Үлгерім %</w:t>
            </w:r>
          </w:p>
        </w:tc>
      </w:tr>
      <w:tr w:rsidR="00643A58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  <w:tr w:rsidR="00643A58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  <w:tr w:rsidR="00643A5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</w:tr>
      <w:tr w:rsidR="00643A5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  <w:lang w:val="en-US"/>
              </w:rPr>
            </w:pPr>
            <w:r w:rsidRPr="00284318">
              <w:rPr>
                <w:color w:val="000000"/>
              </w:rPr>
              <w:t>43,7</w:t>
            </w:r>
            <w:r w:rsidR="00643A5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643A5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A58" w:rsidRPr="00284318" w:rsidRDefault="009A143E" w:rsidP="004141DF">
            <w:pPr>
              <w:jc w:val="center"/>
            </w:pPr>
            <w:r w:rsidRPr="00284318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  <w:lang w:val="en-US"/>
              </w:rPr>
            </w:pPr>
            <w:r w:rsidRPr="00284318">
              <w:rPr>
                <w:color w:val="000000"/>
              </w:rPr>
              <w:t>50</w:t>
            </w:r>
            <w:r w:rsidR="00643A5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643A5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A58" w:rsidRPr="00284318" w:rsidRDefault="009A143E" w:rsidP="004141DF">
            <w:pPr>
              <w:jc w:val="center"/>
            </w:pPr>
            <w:r w:rsidRPr="00284318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  <w:lang w:val="en-US"/>
              </w:rPr>
            </w:pPr>
            <w:r w:rsidRPr="00284318">
              <w:rPr>
                <w:color w:val="000000"/>
              </w:rPr>
              <w:t>58,8</w:t>
            </w:r>
            <w:r w:rsidR="00643A5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643A5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43A58" w:rsidRPr="00284318" w:rsidRDefault="009A143E" w:rsidP="004141DF">
            <w:pPr>
              <w:jc w:val="center"/>
            </w:pPr>
            <w:r w:rsidRPr="00284318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9A143E" w:rsidP="004141DF">
            <w:pPr>
              <w:jc w:val="center"/>
              <w:rPr>
                <w:color w:val="000000"/>
                <w:lang w:val="en-US"/>
              </w:rPr>
            </w:pPr>
            <w:r w:rsidRPr="00284318">
              <w:rPr>
                <w:color w:val="000000"/>
              </w:rPr>
              <w:t>52,9</w:t>
            </w:r>
            <w:r w:rsidR="00643A5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</w:tbl>
    <w:p w:rsidR="00643A58" w:rsidRPr="00284318" w:rsidRDefault="00643A58" w:rsidP="00643A58"/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1418"/>
        <w:gridCol w:w="3326"/>
      </w:tblGrid>
      <w:tr w:rsidR="00643A58" w:rsidRPr="00284318" w:rsidTr="004141D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Қиындық тудырған мақсаттар</w:t>
            </w:r>
          </w:p>
        </w:tc>
      </w:tr>
      <w:tr w:rsidR="008317E8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8.1.2.5 құрамында түбір таңбасы бар өрнектерді түрлендіруді орындау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t>8.1.2.6 нақты сандарды салыстыру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8.4.1.4 аргументтің берілген мәндері бойынша функцияның мәндерін табу және функцияның мәні бойынша аргументтің мәнін табу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  <w:r w:rsidRPr="00284318">
              <w:t xml:space="preserve">8.4.1.1 </w:t>
            </w:r>
            <m:oMath>
              <m:r>
                <w:rPr>
                  <w:rFonts w:ascii="Cambria Math" w:hAnsi="Cambria Math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lang w:val="ru-RU"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oMath>
            <w:r w:rsidRPr="00284318">
              <w:rPr>
                <w:position w:val="-11"/>
              </w:rPr>
              <w:t xml:space="preserve">  </w:t>
            </w:r>
            <w:r w:rsidRPr="00284318">
              <w:t>функциясының қасиеттерін білу және оның графигін салу</w:t>
            </w:r>
          </w:p>
        </w:tc>
      </w:tr>
      <w:tr w:rsidR="008317E8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8.2.1.2 үшмүшеден екі мүшенің толық квадратын бөлу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8.2.1.3 квадрат үшмүшені көбейткіштерге жіктеу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8.2.2.7 квадрат теңдеулерге келтірілетін теңдеулерді шешу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8.2.2.5 /ax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+bx/+c=0  ; 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+b/x/+c=0 түріндегі теңдеулерді шешу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8.2.2.6 бөлшек-рационал теңдеулерді шешу</w:t>
            </w:r>
          </w:p>
        </w:tc>
      </w:tr>
      <w:tr w:rsidR="008317E8" w:rsidRPr="00284318" w:rsidTr="009A143E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8.4.1.2 y=a(x-m)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 xml:space="preserve">   y=ax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+n  y=a(x-m)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 xml:space="preserve"> +n  түрдегі квадраттық функциялардың қасиеттерін білу және графиктерін салу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8.3.3.2 жиіліктердің  интервалдық кестесінің деректерін жиіліктер гистограммасы арқылы беру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8.3.3.3 жинақталған жиілік анықтамасын білу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8.3.3.5 дисперсия, стандартты ауытқу анықтамаларын және оларды есептеу формулаларын білу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8.4.2.2 мәтінді есептерді бөлшек-рационал теңдеулердің көмегімен шешу</w:t>
            </w:r>
          </w:p>
        </w:tc>
      </w:tr>
      <w:tr w:rsidR="008317E8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8.2.2.8 квадрат теңсіздіктерді шешу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8.2.2.9 рационал теңсіздіктерді шешу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8.2.2.10 біреуі сызықтық,екіншісі –квадрат теңсіздік болатын екі теңсіздіктен құралған теңсіздіктерді шешу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8.1.2.3 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643A58" w:rsidRPr="00284318" w:rsidTr="004141DF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  <w:tr w:rsidR="00643A58" w:rsidRPr="00284318" w:rsidTr="004141DF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3A58" w:rsidRPr="00284318" w:rsidRDefault="00643A58" w:rsidP="004141DF">
            <w:pPr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643A58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 (Ж): 85-100%</w:t>
            </w:r>
          </w:p>
        </w:tc>
      </w:tr>
      <w:tr w:rsidR="00643A58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A58" w:rsidRPr="00284318" w:rsidRDefault="00643A58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43E" w:rsidRPr="00284318" w:rsidRDefault="009A143E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</w:t>
            </w:r>
            <w:r w:rsidR="008317E8" w:rsidRPr="00284318">
              <w:rPr>
                <w:i/>
                <w:color w:val="000000"/>
                <w:spacing w:val="2"/>
                <w:lang w:eastAsia="ru-RU"/>
              </w:rPr>
              <w:t>,</w:t>
            </w:r>
            <w:r w:rsidRPr="00284318">
              <w:rPr>
                <w:i/>
                <w:color w:val="000000"/>
                <w:spacing w:val="2"/>
                <w:lang w:eastAsia="ru-RU"/>
              </w:rPr>
              <w:t>Жұматай Анеля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Ибрагимов А,</w:t>
            </w:r>
            <w:r w:rsidR="009A143E" w:rsidRPr="00284318">
              <w:rPr>
                <w:i/>
                <w:color w:val="000000"/>
                <w:spacing w:val="2"/>
                <w:lang w:eastAsia="ru-RU"/>
              </w:rPr>
              <w:t>Уралбай М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Алден А,</w:t>
            </w:r>
            <w:r w:rsidR="009A143E" w:rsidRPr="00284318">
              <w:rPr>
                <w:i/>
                <w:color w:val="000000"/>
                <w:spacing w:val="2"/>
                <w:lang w:eastAsia="ru-RU"/>
              </w:rPr>
              <w:t>Ирсали Н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Оразхан Қ,</w:t>
            </w:r>
            <w:r w:rsidR="009A143E" w:rsidRPr="00284318">
              <w:rPr>
                <w:i/>
                <w:color w:val="000000"/>
                <w:spacing w:val="2"/>
                <w:lang w:eastAsia="ru-RU"/>
              </w:rPr>
              <w:t>Қуаныш Н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Рымурат М,</w:t>
            </w:r>
            <w:r w:rsidR="009A143E" w:rsidRPr="00284318">
              <w:rPr>
                <w:i/>
                <w:color w:val="000000"/>
                <w:spacing w:val="2"/>
                <w:lang w:eastAsia="ru-RU"/>
              </w:rPr>
              <w:t>Серетай Н</w:t>
            </w:r>
          </w:p>
          <w:p w:rsidR="009A143E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Абубакир П,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Қалмұрат М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3A58" w:rsidRPr="00284318" w:rsidRDefault="009A143E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9A143E" w:rsidRPr="00284318" w:rsidRDefault="009A143E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9A143E" w:rsidRPr="00284318" w:rsidRDefault="009A143E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9A143E" w:rsidRPr="00284318" w:rsidRDefault="009A143E" w:rsidP="004141DF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  <w:p w:rsidR="00643A58" w:rsidRPr="00284318" w:rsidRDefault="00643A58" w:rsidP="004141DF">
            <w:pPr>
              <w:rPr>
                <w:color w:val="000000"/>
              </w:rPr>
            </w:pPr>
          </w:p>
          <w:p w:rsidR="00643A58" w:rsidRPr="00284318" w:rsidRDefault="00643A58" w:rsidP="004141DF">
            <w:pPr>
              <w:rPr>
                <w:color w:val="000000"/>
              </w:rPr>
            </w:pPr>
          </w:p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  <w:tr w:rsidR="008317E8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E8" w:rsidRPr="00284318" w:rsidRDefault="008317E8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4141DF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С,Жұматай Анеля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Ибрагимов А,Уралбай М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Алден А,Ирсали Н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Оразхан Қ,Қуаныш Н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Рымурат М,Серетай Н</w:t>
            </w:r>
          </w:p>
          <w:p w:rsidR="008317E8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Абубакир П,Қалмұрат М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8317E8" w:rsidRPr="00284318" w:rsidRDefault="008317E8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8317E8" w:rsidRPr="00284318" w:rsidRDefault="008317E8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A56419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6419" w:rsidRPr="00284318" w:rsidRDefault="00A56419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419" w:rsidRPr="00284318" w:rsidRDefault="00A56419" w:rsidP="004141DF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419" w:rsidRPr="00284318" w:rsidRDefault="00A56419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</w:t>
            </w:r>
          </w:p>
          <w:p w:rsidR="00A56419" w:rsidRPr="00284318" w:rsidRDefault="00A56419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Жұматай Анеля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Ибрагимов А,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Уралбай М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Алден А,Ирсали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Оразхан Қ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Қуаныш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Рымурат М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Серетай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Абубакир П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Қалмұрат М,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Заманбек А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A56419" w:rsidRPr="00284318" w:rsidRDefault="00A56419" w:rsidP="004141DF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  <w:p w:rsidR="00A56419" w:rsidRPr="00284318" w:rsidRDefault="00A56419" w:rsidP="004141DF">
            <w:pPr>
              <w:rPr>
                <w:color w:val="000000"/>
              </w:rPr>
            </w:pPr>
          </w:p>
          <w:p w:rsidR="00A56419" w:rsidRPr="00284318" w:rsidRDefault="00A56419" w:rsidP="004141DF">
            <w:pPr>
              <w:rPr>
                <w:color w:val="000000"/>
              </w:rPr>
            </w:pPr>
          </w:p>
          <w:p w:rsidR="00A56419" w:rsidRPr="00284318" w:rsidRDefault="00A56419" w:rsidP="004141DF">
            <w:pPr>
              <w:rPr>
                <w:color w:val="000000"/>
              </w:rPr>
            </w:pPr>
          </w:p>
        </w:tc>
      </w:tr>
      <w:tr w:rsidR="00A56419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6419" w:rsidRPr="00284318" w:rsidRDefault="00A56419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6419" w:rsidRPr="00284318" w:rsidRDefault="00A56419" w:rsidP="004141DF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419" w:rsidRPr="00284318" w:rsidRDefault="00A56419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Жұматай Анеля,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Ибрагимов А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Уралбай М,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Алден А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Ирсали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Оразхан Қ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Қуаныш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Рымурат М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Серетай Н,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Абубакир П</w:t>
            </w:r>
          </w:p>
          <w:p w:rsidR="00A56419" w:rsidRPr="00284318" w:rsidRDefault="008317E8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Қалмұрат М,</w:t>
            </w:r>
            <w:r w:rsidR="00A56419" w:rsidRPr="00284318">
              <w:rPr>
                <w:i/>
                <w:color w:val="000000"/>
                <w:spacing w:val="2"/>
                <w:lang w:eastAsia="ru-RU"/>
              </w:rPr>
              <w:t>Заманбек А</w:t>
            </w:r>
          </w:p>
          <w:p w:rsidR="00A56419" w:rsidRPr="00284318" w:rsidRDefault="00A56419" w:rsidP="00A56419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A56419" w:rsidRPr="00284318" w:rsidRDefault="00A56419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A56419" w:rsidRPr="00284318" w:rsidRDefault="00A56419" w:rsidP="004141DF">
            <w:pPr>
              <w:rPr>
                <w:color w:val="000000"/>
              </w:rPr>
            </w:pPr>
          </w:p>
          <w:p w:rsidR="00A56419" w:rsidRPr="00284318" w:rsidRDefault="00A56419" w:rsidP="004141DF">
            <w:pPr>
              <w:rPr>
                <w:color w:val="000000"/>
              </w:rPr>
            </w:pPr>
          </w:p>
          <w:p w:rsidR="00A56419" w:rsidRPr="00284318" w:rsidRDefault="00A56419" w:rsidP="004141DF">
            <w:pPr>
              <w:rPr>
                <w:color w:val="000000"/>
              </w:rPr>
            </w:pPr>
          </w:p>
        </w:tc>
      </w:tr>
      <w:tr w:rsidR="00643A58" w:rsidRPr="00284318" w:rsidTr="004141DF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58" w:rsidRPr="00284318" w:rsidRDefault="00643A58" w:rsidP="004141DF">
            <w:pPr>
              <w:rPr>
                <w:color w:val="000000"/>
              </w:rPr>
            </w:pPr>
          </w:p>
        </w:tc>
      </w:tr>
    </w:tbl>
    <w:p w:rsidR="00643A58" w:rsidRPr="00284318" w:rsidRDefault="00643A58" w:rsidP="00643A58">
      <w:pPr>
        <w:widowControl/>
        <w:autoSpaceDE/>
        <w:autoSpaceDN/>
        <w:spacing w:line="285" w:lineRule="atLeast"/>
        <w:ind w:left="435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 xml:space="preserve">2.Тапсырмаларды орындау барысында білім алушыларға туындаған қиындықтар тізбесі: </w:t>
      </w:r>
    </w:p>
    <w:p w:rsidR="008317E8" w:rsidRPr="00284318" w:rsidRDefault="00643A58" w:rsidP="008317E8">
      <w:pPr>
        <w:spacing w:line="285" w:lineRule="atLeast"/>
        <w:ind w:left="435"/>
        <w:textAlignment w:val="baseline"/>
        <w:rPr>
          <w:color w:val="000000"/>
        </w:rPr>
      </w:pPr>
      <w:r w:rsidRPr="00284318">
        <w:rPr>
          <w:color w:val="000000"/>
          <w:spacing w:val="2"/>
          <w:lang w:eastAsia="ru-RU"/>
        </w:rPr>
        <w:t xml:space="preserve">      </w:t>
      </w:r>
      <w:r w:rsidR="008317E8" w:rsidRPr="00284318">
        <w:rPr>
          <w:color w:val="000000"/>
        </w:rPr>
        <w:t>бөлшек-рационал теңдеулерді шешу</w:t>
      </w:r>
    </w:p>
    <w:p w:rsidR="008317E8" w:rsidRPr="00284318" w:rsidRDefault="008317E8" w:rsidP="008317E8">
      <w:pPr>
        <w:spacing w:line="285" w:lineRule="atLeast"/>
        <w:ind w:left="435"/>
        <w:textAlignment w:val="baseline"/>
        <w:rPr>
          <w:color w:val="000000"/>
        </w:rPr>
      </w:pPr>
      <w:r w:rsidRPr="00284318">
        <w:rPr>
          <w:color w:val="000000"/>
        </w:rPr>
        <w:t>көбейткішті квадрат түбір белгісінің алдына шығару және көбейткішті квадрат түбір белгісінің астына алу</w:t>
      </w:r>
    </w:p>
    <w:p w:rsidR="00643A58" w:rsidRPr="00284318" w:rsidRDefault="00643A58" w:rsidP="008317E8">
      <w:pPr>
        <w:spacing w:line="285" w:lineRule="atLeast"/>
        <w:ind w:left="435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  </w:t>
      </w:r>
      <w:r w:rsidRPr="00284318">
        <w:rPr>
          <w:b/>
          <w:color w:val="000000"/>
          <w:spacing w:val="2"/>
          <w:lang w:eastAsia="ru-RU"/>
        </w:rPr>
        <w:t>3</w:t>
      </w:r>
      <w:r w:rsidRPr="00284318">
        <w:rPr>
          <w:color w:val="000000"/>
          <w:spacing w:val="2"/>
          <w:lang w:eastAsia="ru-RU"/>
        </w:rPr>
        <w:t xml:space="preserve">. </w:t>
      </w:r>
      <w:r w:rsidRPr="00284318">
        <w:rPr>
          <w:b/>
          <w:color w:val="000000"/>
          <w:spacing w:val="2"/>
          <w:lang w:eastAsia="ru-RU"/>
        </w:rPr>
        <w:t>Тапсырмаларды орындау барысында білім алушыларға аталған қиындықтардың себептері:</w:t>
      </w:r>
      <w:r w:rsidRPr="00284318">
        <w:rPr>
          <w:color w:val="000000"/>
          <w:spacing w:val="2"/>
          <w:lang w:eastAsia="ru-RU"/>
        </w:rPr>
        <w:t xml:space="preserve"> </w:t>
      </w:r>
    </w:p>
    <w:p w:rsidR="00562007" w:rsidRPr="00562007" w:rsidRDefault="00562007" w:rsidP="00562007">
      <w:pPr>
        <w:spacing w:line="285" w:lineRule="atLeast"/>
        <w:textAlignment w:val="baseline"/>
        <w:rPr>
          <w:color w:val="000000"/>
          <w:spacing w:val="2"/>
          <w:sz w:val="20"/>
          <w:lang w:eastAsia="ru-RU"/>
        </w:rPr>
      </w:pPr>
      <w:r w:rsidRPr="00562007">
        <w:rPr>
          <w:color w:val="1E1E1E"/>
          <w:szCs w:val="24"/>
          <w:lang w:eastAsia="ru-RU"/>
        </w:rPr>
        <w:t>Есепті шығару барысында шартын түсінбегендігі немесе критерийге назар аудармауының себебінен</w:t>
      </w:r>
    </w:p>
    <w:p w:rsidR="00643A58" w:rsidRPr="00284318" w:rsidRDefault="00643A58" w:rsidP="008317E8">
      <w:pPr>
        <w:widowControl/>
        <w:autoSpaceDE/>
        <w:autoSpaceDN/>
        <w:spacing w:after="360" w:line="285" w:lineRule="atLeast"/>
        <w:ind w:left="435"/>
        <w:textAlignment w:val="baseline"/>
        <w:rPr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>4.Жоспарланған түзету жұмысы:</w:t>
      </w:r>
      <w:r w:rsidRPr="00284318">
        <w:rPr>
          <w:color w:val="000000"/>
          <w:spacing w:val="2"/>
          <w:lang w:eastAsia="ru-RU"/>
        </w:rPr>
        <w:t xml:space="preserve"> осы тақырыптар бойынша қосымша тапсырмалар беру</w:t>
      </w:r>
    </w:p>
    <w:p w:rsidR="00643A58" w:rsidRPr="00284318" w:rsidRDefault="00643A58" w:rsidP="00643A58"/>
    <w:p w:rsidR="00643A58" w:rsidRPr="00284318" w:rsidRDefault="00643A58" w:rsidP="00643A58">
      <w:pPr>
        <w:rPr>
          <w:color w:val="000000"/>
          <w:spacing w:val="2"/>
          <w:lang w:eastAsia="ru-RU"/>
        </w:rPr>
      </w:pPr>
      <w:r w:rsidRPr="00284318">
        <w:rPr>
          <w:b/>
        </w:rPr>
        <w:t>Педагогтің</w:t>
      </w:r>
      <w:r w:rsidRPr="00284318">
        <w:rPr>
          <w:b/>
          <w:spacing w:val="-7"/>
        </w:rPr>
        <w:t xml:space="preserve"> </w:t>
      </w:r>
      <w:r w:rsidRPr="00284318">
        <w:rPr>
          <w:b/>
        </w:rPr>
        <w:t xml:space="preserve">(Т.А.Ә.): </w:t>
      </w:r>
      <w:r w:rsidRPr="00284318">
        <w:rPr>
          <w:color w:val="000000"/>
          <w:spacing w:val="2"/>
          <w:lang w:eastAsia="ru-RU"/>
        </w:rPr>
        <w:t>Мамбетова Халима</w:t>
      </w:r>
    </w:p>
    <w:p w:rsidR="008317E8" w:rsidRPr="00284318" w:rsidRDefault="008317E8" w:rsidP="00643A58">
      <w:pPr>
        <w:rPr>
          <w:color w:val="000000"/>
          <w:spacing w:val="2"/>
          <w:lang w:eastAsia="ru-RU"/>
        </w:rPr>
      </w:pPr>
    </w:p>
    <w:p w:rsidR="008317E8" w:rsidRPr="00284318" w:rsidRDefault="008317E8" w:rsidP="00643A58">
      <w:pPr>
        <w:rPr>
          <w:color w:val="000000"/>
          <w:spacing w:val="2"/>
          <w:lang w:eastAsia="ru-RU"/>
        </w:rPr>
      </w:pPr>
    </w:p>
    <w:p w:rsidR="008317E8" w:rsidRPr="00284318" w:rsidRDefault="008317E8" w:rsidP="00643A58">
      <w:pPr>
        <w:rPr>
          <w:color w:val="000000"/>
          <w:spacing w:val="2"/>
          <w:lang w:eastAsia="ru-RU"/>
        </w:rPr>
      </w:pPr>
    </w:p>
    <w:p w:rsidR="008317E8" w:rsidRPr="00284318" w:rsidRDefault="008317E8" w:rsidP="00643A58">
      <w:pPr>
        <w:rPr>
          <w:color w:val="000000"/>
          <w:spacing w:val="2"/>
          <w:lang w:eastAsia="ru-RU"/>
        </w:rPr>
      </w:pPr>
    </w:p>
    <w:p w:rsidR="008317E8" w:rsidRPr="00284318" w:rsidRDefault="008317E8" w:rsidP="00643A58"/>
    <w:p w:rsidR="001E21F5" w:rsidRPr="00284318" w:rsidRDefault="001E21F5" w:rsidP="00643A58"/>
    <w:p w:rsidR="001E21F5" w:rsidRPr="00284318" w:rsidRDefault="001E21F5" w:rsidP="00643A58"/>
    <w:p w:rsidR="008317E8" w:rsidRPr="00284318" w:rsidRDefault="008317E8" w:rsidP="008317E8">
      <w:pPr>
        <w:jc w:val="center"/>
        <w:rPr>
          <w:b/>
          <w:color w:val="000000"/>
          <w:lang w:eastAsia="ru-RU"/>
        </w:rPr>
      </w:pPr>
      <w:r w:rsidRPr="00284318">
        <w:rPr>
          <w:b/>
          <w:color w:val="000000"/>
        </w:rPr>
        <w:t xml:space="preserve">№12 жалпы орта  мектебі </w:t>
      </w:r>
    </w:p>
    <w:p w:rsidR="008317E8" w:rsidRPr="00284318" w:rsidRDefault="008317E8" w:rsidP="008317E8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284318">
        <w:rPr>
          <w:color w:val="1E1E1E"/>
          <w:lang w:eastAsia="ru-RU"/>
        </w:rPr>
        <w:br/>
      </w:r>
      <w:r w:rsidRPr="00284318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8317E8" w:rsidRPr="00284318" w:rsidRDefault="008317E8" w:rsidP="008317E8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284318">
        <w:t xml:space="preserve">      Пәні: </w:t>
      </w:r>
      <w:r w:rsidR="00956970" w:rsidRPr="00284318">
        <w:t>алгебра</w:t>
      </w:r>
      <w:r w:rsidRPr="00284318">
        <w:rPr>
          <w:color w:val="1E1E1E"/>
          <w:lang w:eastAsia="ru-RU"/>
        </w:rPr>
        <w:t xml:space="preserve"> </w:t>
      </w:r>
    </w:p>
    <w:p w:rsidR="008317E8" w:rsidRPr="00284318" w:rsidRDefault="008317E8" w:rsidP="008317E8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  Сынып: </w:t>
      </w:r>
      <w:r w:rsidRPr="00284318">
        <w:t>8 «ә»</w:t>
      </w:r>
      <w:r w:rsidRPr="00284318">
        <w:rPr>
          <w:color w:val="000000"/>
          <w:spacing w:val="2"/>
          <w:lang w:eastAsia="ru-RU"/>
        </w:rPr>
        <w:br/>
        <w:t>      Оқу жылы: 2022-2023жыл</w:t>
      </w:r>
    </w:p>
    <w:p w:rsidR="008317E8" w:rsidRPr="00284318" w:rsidRDefault="008317E8" w:rsidP="008317E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Мұғалім:  Шүкірбай Арай</w:t>
      </w:r>
      <w:r w:rsidRPr="00284318">
        <w:rPr>
          <w:color w:val="000000"/>
          <w:spacing w:val="2"/>
          <w:lang w:eastAsia="ru-RU"/>
        </w:rPr>
        <w:br/>
        <w:t xml:space="preserve">      Мақсаты: </w:t>
      </w:r>
      <w:r w:rsidRPr="00284318">
        <w:rPr>
          <w:b/>
          <w:color w:val="000000"/>
          <w:spacing w:val="2"/>
          <w:lang w:eastAsia="ru-RU"/>
        </w:rPr>
        <w:t>ТЖБ нәтижелерін талдау</w:t>
      </w:r>
    </w:p>
    <w:p w:rsidR="008317E8" w:rsidRPr="00284318" w:rsidRDefault="008317E8" w:rsidP="008317E8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8317E8" w:rsidRPr="00284318" w:rsidTr="004141DF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нәтижелерінің талдауы</w:t>
            </w:r>
          </w:p>
        </w:tc>
      </w:tr>
      <w:tr w:rsidR="008317E8" w:rsidRPr="00284318" w:rsidTr="004141DF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Үлгерім %</w:t>
            </w:r>
          </w:p>
        </w:tc>
      </w:tr>
      <w:tr w:rsidR="008317E8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8317E8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8317E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</w:tr>
      <w:tr w:rsidR="008317E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7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55</w:t>
            </w:r>
            <w:r w:rsidR="008317E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8317E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17E8" w:rsidRPr="00284318" w:rsidRDefault="005109C8" w:rsidP="004141DF">
            <w:pPr>
              <w:jc w:val="center"/>
            </w:pPr>
            <w:r w:rsidRPr="00284318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="008317E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8317E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17E8" w:rsidRPr="00284318" w:rsidRDefault="005109C8" w:rsidP="004141DF">
            <w:pPr>
              <w:jc w:val="center"/>
            </w:pPr>
            <w:r w:rsidRPr="00284318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="008317E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8317E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317E8" w:rsidRPr="00284318" w:rsidRDefault="005109C8" w:rsidP="004141DF">
            <w:pPr>
              <w:jc w:val="center"/>
            </w:pPr>
            <w:r w:rsidRPr="00284318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72,2</w:t>
            </w:r>
            <w:r w:rsidR="008317E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</w:tbl>
    <w:p w:rsidR="008317E8" w:rsidRPr="00284318" w:rsidRDefault="008317E8" w:rsidP="008317E8"/>
    <w:tbl>
      <w:tblPr>
        <w:tblW w:w="10305" w:type="dxa"/>
        <w:tblInd w:w="-743" w:type="dxa"/>
        <w:tblLook w:val="04A0" w:firstRow="1" w:lastRow="0" w:firstColumn="1" w:lastColumn="0" w:noHBand="0" w:noVBand="1"/>
      </w:tblPr>
      <w:tblGrid>
        <w:gridCol w:w="1794"/>
        <w:gridCol w:w="2241"/>
        <w:gridCol w:w="2391"/>
        <w:gridCol w:w="1495"/>
        <w:gridCol w:w="2384"/>
      </w:tblGrid>
      <w:tr w:rsidR="008317E8" w:rsidRPr="00284318" w:rsidTr="00FE05EB">
        <w:trPr>
          <w:trHeight w:val="28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Қол жеткізілген мақсаттар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Қиындық тудырған мақсаттар</w:t>
            </w:r>
          </w:p>
        </w:tc>
      </w:tr>
      <w:tr w:rsidR="008317E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8.1.2.5 құрамында түбір таңбасы бар өрнектерді түрлендіруді орындау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t>8.1.2.6 нақты сандарды салыстыру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8.4.1.4 аргументтің берілген мәндері бойынша функцияның мәндерін табу және функцияның мәні бойынша аргументтің мәнін табу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5109C8">
            <w:pPr>
              <w:rPr>
                <w:color w:val="000000"/>
              </w:rPr>
            </w:pPr>
            <w:r w:rsidRPr="00284318">
              <w:rPr>
                <w:color w:val="000000"/>
              </w:rPr>
              <w:t>8.1.2.5 құрамында түбір таңбасы бар өрнектерді түрлендіруді орындау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8317E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8.2.1.2 үшмүшеден екі мүшенің толық квадратын бөлу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8.2.1.3 квадрат үшмүшені көбейткіштерге жіктеу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8.2.2.7 квадрат теңдеулерге келтірілетін теңдеулерді шешу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8.2.2.5 /ax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+bx/+c=0  ; 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+b/x/+c=0 түріндегі теңдеулерді шешу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8.2.2.6 бөлшек-рационал теңдеулерді шешу</w:t>
            </w:r>
          </w:p>
        </w:tc>
      </w:tr>
      <w:tr w:rsidR="008317E8" w:rsidRPr="00284318" w:rsidTr="00FE05EB">
        <w:trPr>
          <w:trHeight w:val="409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  <w:p w:rsidR="008317E8" w:rsidRPr="00284318" w:rsidRDefault="008317E8" w:rsidP="004141DF">
            <w:pPr>
              <w:jc w:val="center"/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8.4.1.2 y=a(x-m)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 xml:space="preserve">   y=ax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+n  y=a(x-m)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 xml:space="preserve"> +n  түрдегі квадраттық функциялардың қасиеттерін білу және графиктерін салу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8.3.3.2 жиіліктердің  интервалдық кестесінің деректерін жиіліктер гистограммасы арқылы беру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8.3.3.3 жинақталған жиілік анықтамасын білу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8.3.3.5 дисперсия, стандартты ауытқу анықтамаларын және оларды есептеу формулаларын білу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8.4.2.2 мәтінді есептерді бөлшек-рационал теңдеулердің көмегімен шешу</w:t>
            </w:r>
          </w:p>
        </w:tc>
      </w:tr>
      <w:tr w:rsidR="008317E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8.2.2.8 квадрат теңсіздіктерді шешу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8.2.2.9 рационал теңсіздіктерді шешу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8.2.2.10 біреуі сызықтық,екіншісі –квадрат теңсіздік болатын екі теңсіздіктен құралған теңсіздіктерді шешу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8.1.2.3 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8317E8" w:rsidRPr="00284318" w:rsidTr="008317E8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8317E8" w:rsidRPr="00284318" w:rsidTr="008317E8">
        <w:trPr>
          <w:trHeight w:val="789"/>
        </w:trPr>
        <w:tc>
          <w:tcPr>
            <w:tcW w:w="10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17E8" w:rsidRPr="00284318" w:rsidRDefault="008317E8" w:rsidP="004141DF">
            <w:pPr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lastRenderedPageBreak/>
              <w:t>1.ТЖБ нәтижелерін талдау оқушылардың келесі білім деңгейін көрсетті:</w:t>
            </w:r>
          </w:p>
        </w:tc>
      </w:tr>
      <w:tr w:rsidR="008317E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 (Т): 0-39%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 (О): 40-84%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 (Ж): 85-100%</w:t>
            </w:r>
          </w:p>
        </w:tc>
      </w:tr>
      <w:tr w:rsidR="008317E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317E8" w:rsidRPr="00284318" w:rsidRDefault="008317E8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8317E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17E8" w:rsidRPr="00284318" w:rsidRDefault="008317E8" w:rsidP="008317E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  <w:tr w:rsidR="00FE05EB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5EB" w:rsidRPr="00284318" w:rsidRDefault="00FE05EB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2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rPr>
                <w:color w:val="252D43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FE05EB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5EB" w:rsidRPr="00284318" w:rsidRDefault="00FE05EB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3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rPr>
                <w:color w:val="252D43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FE05EB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5EB" w:rsidRPr="00284318" w:rsidRDefault="00FE05EB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ТЖБ 4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05EB" w:rsidRPr="00284318" w:rsidRDefault="00FE05EB" w:rsidP="004141DF">
            <w:pPr>
              <w:rPr>
                <w:color w:val="000000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8317E8" w:rsidRPr="00284318" w:rsidTr="008317E8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7E8" w:rsidRPr="00284318" w:rsidRDefault="008317E8" w:rsidP="004141DF">
            <w:pPr>
              <w:rPr>
                <w:color w:val="000000"/>
              </w:rPr>
            </w:pPr>
          </w:p>
        </w:tc>
      </w:tr>
    </w:tbl>
    <w:p w:rsidR="008317E8" w:rsidRPr="00284318" w:rsidRDefault="008317E8" w:rsidP="00562007">
      <w:pPr>
        <w:widowControl/>
        <w:autoSpaceDE/>
        <w:autoSpaceDN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 xml:space="preserve">2.Тапсырмаларды орындау барысында білім алушыларға туындаған қиындықтар тізбесі: </w:t>
      </w:r>
    </w:p>
    <w:p w:rsidR="008317E8" w:rsidRPr="00284318" w:rsidRDefault="008317E8" w:rsidP="008317E8">
      <w:pPr>
        <w:spacing w:line="285" w:lineRule="atLeast"/>
        <w:ind w:left="435"/>
        <w:textAlignment w:val="baseline"/>
        <w:rPr>
          <w:color w:val="000000"/>
        </w:rPr>
      </w:pPr>
      <w:r w:rsidRPr="00284318">
        <w:rPr>
          <w:color w:val="000000"/>
          <w:spacing w:val="2"/>
          <w:lang w:eastAsia="ru-RU"/>
        </w:rPr>
        <w:t xml:space="preserve"> </w:t>
      </w:r>
      <w:r w:rsidRPr="00284318">
        <w:rPr>
          <w:color w:val="000000"/>
        </w:rPr>
        <w:t>мәтінді есептерді бөлшек-рационал теңдеулердің көмегімен шешу</w:t>
      </w:r>
    </w:p>
    <w:p w:rsidR="008317E8" w:rsidRPr="00284318" w:rsidRDefault="008317E8" w:rsidP="008317E8">
      <w:pPr>
        <w:spacing w:line="285" w:lineRule="atLeast"/>
        <w:ind w:left="435"/>
        <w:textAlignment w:val="baseline"/>
        <w:rPr>
          <w:lang w:eastAsia="ru-RU"/>
        </w:rPr>
      </w:pPr>
      <w:r w:rsidRPr="00284318">
        <w:rPr>
          <w:color w:val="000000"/>
        </w:rPr>
        <w:t>рационал теңсіздіктерді шешу</w:t>
      </w:r>
    </w:p>
    <w:p w:rsidR="008317E8" w:rsidRPr="00284318" w:rsidRDefault="008317E8" w:rsidP="008317E8">
      <w:pPr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  </w:t>
      </w:r>
      <w:r w:rsidRPr="00284318">
        <w:rPr>
          <w:b/>
          <w:color w:val="000000"/>
          <w:spacing w:val="2"/>
          <w:lang w:eastAsia="ru-RU"/>
        </w:rPr>
        <w:t>3</w:t>
      </w:r>
      <w:r w:rsidRPr="00284318">
        <w:rPr>
          <w:color w:val="000000"/>
          <w:spacing w:val="2"/>
          <w:lang w:eastAsia="ru-RU"/>
        </w:rPr>
        <w:t xml:space="preserve">. </w:t>
      </w:r>
      <w:r w:rsidRPr="00284318">
        <w:rPr>
          <w:b/>
          <w:color w:val="000000"/>
          <w:spacing w:val="2"/>
          <w:lang w:eastAsia="ru-RU"/>
        </w:rPr>
        <w:t>Тапсырмаларды орындау барысында білім алушыларға аталған қиындықтардың себептері:</w:t>
      </w:r>
      <w:r w:rsidRPr="00284318">
        <w:rPr>
          <w:color w:val="000000"/>
          <w:spacing w:val="2"/>
          <w:lang w:eastAsia="ru-RU"/>
        </w:rPr>
        <w:t xml:space="preserve"> </w:t>
      </w:r>
    </w:p>
    <w:p w:rsidR="00562007" w:rsidRPr="00562007" w:rsidRDefault="008317E8" w:rsidP="00562007">
      <w:pPr>
        <w:spacing w:line="285" w:lineRule="atLeast"/>
        <w:textAlignment w:val="baseline"/>
        <w:rPr>
          <w:color w:val="000000"/>
          <w:spacing w:val="2"/>
          <w:sz w:val="20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     </w:t>
      </w:r>
      <w:r w:rsidR="00562007" w:rsidRPr="00562007">
        <w:rPr>
          <w:color w:val="1E1E1E"/>
          <w:szCs w:val="24"/>
          <w:lang w:eastAsia="ru-RU"/>
        </w:rPr>
        <w:t>Есепті шығару барысында шартын түсінбегендігі немесе критерийге назар аудармауының себебінен</w:t>
      </w:r>
    </w:p>
    <w:p w:rsidR="008317E8" w:rsidRPr="00284318" w:rsidRDefault="008317E8" w:rsidP="00562007">
      <w:pPr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>4.Жоспарланған түзету жұмысы:</w:t>
      </w:r>
      <w:r w:rsidRPr="00284318">
        <w:rPr>
          <w:color w:val="000000"/>
          <w:spacing w:val="2"/>
          <w:lang w:eastAsia="ru-RU"/>
        </w:rPr>
        <w:t xml:space="preserve"> осы тақырыптар бойынша қосымша тапсырмалар беру</w:t>
      </w:r>
    </w:p>
    <w:p w:rsidR="008317E8" w:rsidRPr="00284318" w:rsidRDefault="008317E8" w:rsidP="008317E8"/>
    <w:p w:rsidR="001E21F5" w:rsidRPr="00284318" w:rsidRDefault="008317E8">
      <w:r w:rsidRPr="00284318">
        <w:rPr>
          <w:b/>
        </w:rPr>
        <w:t>Педагогтің</w:t>
      </w:r>
      <w:r w:rsidRPr="00284318">
        <w:rPr>
          <w:b/>
          <w:spacing w:val="-7"/>
        </w:rPr>
        <w:t xml:space="preserve"> </w:t>
      </w:r>
      <w:r w:rsidRPr="00284318">
        <w:rPr>
          <w:b/>
        </w:rPr>
        <w:t xml:space="preserve">(Т.А.Ә.): </w:t>
      </w:r>
      <w:r w:rsidRPr="00284318">
        <w:rPr>
          <w:color w:val="000000"/>
          <w:spacing w:val="2"/>
          <w:lang w:eastAsia="ru-RU"/>
        </w:rPr>
        <w:t>Шүкірбай Арай</w:t>
      </w:r>
    </w:p>
    <w:p w:rsidR="001E21F5" w:rsidRPr="00284318" w:rsidRDefault="001E21F5"/>
    <w:p w:rsidR="004141DF" w:rsidRPr="00284318" w:rsidRDefault="004141DF"/>
    <w:p w:rsidR="005109C8" w:rsidRPr="00284318" w:rsidRDefault="005109C8" w:rsidP="005109C8">
      <w:pPr>
        <w:jc w:val="center"/>
        <w:rPr>
          <w:b/>
          <w:color w:val="000000"/>
          <w:lang w:eastAsia="ru-RU"/>
        </w:rPr>
      </w:pPr>
      <w:r w:rsidRPr="00284318">
        <w:rPr>
          <w:b/>
          <w:color w:val="000000"/>
        </w:rPr>
        <w:lastRenderedPageBreak/>
        <w:t xml:space="preserve">№12 жалпы орта  мектебі </w:t>
      </w:r>
    </w:p>
    <w:p w:rsidR="005109C8" w:rsidRPr="00284318" w:rsidRDefault="005109C8" w:rsidP="005109C8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284318">
        <w:rPr>
          <w:color w:val="1E1E1E"/>
          <w:lang w:eastAsia="ru-RU"/>
        </w:rPr>
        <w:br/>
      </w:r>
      <w:r w:rsidRPr="00284318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5109C8" w:rsidRPr="00284318" w:rsidRDefault="00956970" w:rsidP="005109C8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284318">
        <w:t xml:space="preserve">      Пәні: алгебра</w:t>
      </w:r>
      <w:r w:rsidR="005109C8" w:rsidRPr="00284318">
        <w:rPr>
          <w:color w:val="1E1E1E"/>
          <w:lang w:eastAsia="ru-RU"/>
        </w:rPr>
        <w:t xml:space="preserve">  </w:t>
      </w:r>
    </w:p>
    <w:p w:rsidR="005109C8" w:rsidRPr="00284318" w:rsidRDefault="005109C8" w:rsidP="005109C8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  Сынып: </w:t>
      </w:r>
      <w:r w:rsidRPr="00284318">
        <w:t>8 «б»</w:t>
      </w:r>
      <w:r w:rsidRPr="00284318">
        <w:rPr>
          <w:color w:val="000000"/>
          <w:spacing w:val="2"/>
          <w:lang w:eastAsia="ru-RU"/>
        </w:rPr>
        <w:br/>
        <w:t>      Оқу жылы: 2022-2023жыл</w:t>
      </w:r>
    </w:p>
    <w:p w:rsidR="005109C8" w:rsidRPr="00284318" w:rsidRDefault="005109C8" w:rsidP="005109C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Мұғалім:  Шүкірбай Арай</w:t>
      </w:r>
      <w:r w:rsidRPr="00284318">
        <w:rPr>
          <w:color w:val="000000"/>
          <w:spacing w:val="2"/>
          <w:lang w:eastAsia="ru-RU"/>
        </w:rPr>
        <w:br/>
        <w:t xml:space="preserve">      Мақсаты: </w:t>
      </w:r>
      <w:r w:rsidRPr="00284318">
        <w:rPr>
          <w:b/>
          <w:color w:val="000000"/>
          <w:spacing w:val="2"/>
          <w:lang w:eastAsia="ru-RU"/>
        </w:rPr>
        <w:t>ТЖБ нәтижелерін талдау</w:t>
      </w:r>
    </w:p>
    <w:p w:rsidR="005109C8" w:rsidRPr="00284318" w:rsidRDefault="005109C8" w:rsidP="005109C8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5109C8" w:rsidRPr="00284318" w:rsidRDefault="005109C8" w:rsidP="005109C8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5109C8" w:rsidRPr="00284318" w:rsidTr="004141DF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нәтижелерінің талдауы</w:t>
            </w:r>
          </w:p>
        </w:tc>
      </w:tr>
      <w:tr w:rsidR="005109C8" w:rsidRPr="00284318" w:rsidTr="004141DF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Үлгерім %</w:t>
            </w:r>
          </w:p>
        </w:tc>
      </w:tr>
      <w:tr w:rsidR="005109C8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5109C8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5109C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</w:tr>
      <w:tr w:rsidR="005109C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  <w:r w:rsidR="005109C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5109C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9C8" w:rsidRPr="00284318" w:rsidRDefault="00FE05EB" w:rsidP="004141DF">
            <w:pPr>
              <w:jc w:val="center"/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55</w:t>
            </w:r>
            <w:r w:rsidR="005109C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5109C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9C8" w:rsidRPr="00284318" w:rsidRDefault="00FE05EB" w:rsidP="004141DF">
            <w:pPr>
              <w:jc w:val="center"/>
            </w:pPr>
            <w:r w:rsidRPr="00284318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52,6</w:t>
            </w:r>
            <w:r w:rsidR="005109C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5109C8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109C8" w:rsidRPr="00284318" w:rsidRDefault="00FE05EB" w:rsidP="004141DF">
            <w:pPr>
              <w:jc w:val="center"/>
            </w:pPr>
            <w:r w:rsidRPr="00284318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FE05EB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63,1</w:t>
            </w:r>
            <w:r w:rsidR="005109C8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</w:tbl>
    <w:p w:rsidR="005109C8" w:rsidRPr="00284318" w:rsidRDefault="005109C8" w:rsidP="005109C8"/>
    <w:tbl>
      <w:tblPr>
        <w:tblW w:w="10305" w:type="dxa"/>
        <w:tblInd w:w="-743" w:type="dxa"/>
        <w:tblLook w:val="04A0" w:firstRow="1" w:lastRow="0" w:firstColumn="1" w:lastColumn="0" w:noHBand="0" w:noVBand="1"/>
      </w:tblPr>
      <w:tblGrid>
        <w:gridCol w:w="1794"/>
        <w:gridCol w:w="2241"/>
        <w:gridCol w:w="2391"/>
        <w:gridCol w:w="1495"/>
        <w:gridCol w:w="2384"/>
      </w:tblGrid>
      <w:tr w:rsidR="005109C8" w:rsidRPr="00284318" w:rsidTr="00FE05EB">
        <w:trPr>
          <w:trHeight w:val="28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Қол жеткізілген мақсаттар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Қиындық тудырған мақсаттар</w:t>
            </w:r>
          </w:p>
        </w:tc>
      </w:tr>
      <w:tr w:rsidR="005109C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8.1.2.5 құрамында түбір таңбасы бар өрнектерді түрлендіруді орындау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t>8.1.2.6 нақты сандарды салыстыру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8.4.1.4 аргументтің берілген мәндері бойынша функцияның мәндерін табу және функцияның мәні бойынша аргументтің мәнін табу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8.1.2.5 құрамында түбір таңбасы бар өрнектерді түрлендіруді орындау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5109C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8.2.1.2 үшмүшеден екі мүшенің толық квадратын бөлу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8.2.1.3 квадрат үшмүшені көбейткіштерге жіктеу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8.2.2.7 квадрат теңдеулерге келтірілетін теңдеулерді шешу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8.2.2.5 /ax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+bx/+c=0  ; 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+b/x/+c=0 түріндегі теңдеулерді шешу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8.2.2.6 бөлшек-рационал теңдеулерді шешу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8.2.2.5 /ax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+bx/+c=0  ; 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+b/x/+c=0 түріндегі теңдеулерді шешу</w:t>
            </w:r>
          </w:p>
        </w:tc>
      </w:tr>
      <w:tr w:rsidR="005109C8" w:rsidRPr="00284318" w:rsidTr="00FE05EB">
        <w:trPr>
          <w:trHeight w:val="409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  <w:p w:rsidR="005109C8" w:rsidRPr="00284318" w:rsidRDefault="005109C8" w:rsidP="004141DF">
            <w:pPr>
              <w:jc w:val="center"/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8.4.1.2 y=a(x-m)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 xml:space="preserve">   y=ax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+n  y=a(x-m)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 xml:space="preserve"> +n  түрдегі квадраттық функциялардың қасиеттерін білу және графиктерін салу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8.3.3.2 жиіліктердің  интервалдық кестесінің деректерін жиіліктер гистограммасы арқылы беру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8.3.3.3 жинақталған жиілік анықтамасын білу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8.3.3.5 дисперсия, стандартты ауытқу анықтамаларын және оларды есептеу формулаларын білу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8.4.2.2 мәтінді есептерді бөлшек-рационал теңдеулердің көмегімен шешу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8.4.1.2 y=a(x-m)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 xml:space="preserve">   y=ax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>+n  y=a(x-m)</w:t>
            </w:r>
            <w:r w:rsidRPr="00284318">
              <w:rPr>
                <w:color w:val="000000"/>
                <w:vertAlign w:val="superscript"/>
              </w:rPr>
              <w:t>2</w:t>
            </w:r>
            <w:r w:rsidRPr="00284318">
              <w:rPr>
                <w:color w:val="000000"/>
              </w:rPr>
              <w:t xml:space="preserve"> +n  түрдегі квадраттық функциялардың қасиеттерін білу және графиктерін салу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5109C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</w:p>
          <w:p w:rsidR="005109C8" w:rsidRPr="00284318" w:rsidRDefault="005109C8" w:rsidP="004141DF">
            <w:pPr>
              <w:rPr>
                <w:color w:val="000000"/>
              </w:rPr>
            </w:pPr>
          </w:p>
          <w:p w:rsidR="005109C8" w:rsidRPr="00284318" w:rsidRDefault="005109C8" w:rsidP="004141DF">
            <w:pPr>
              <w:rPr>
                <w:color w:val="000000"/>
              </w:rPr>
            </w:pPr>
          </w:p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4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8.2.2.8 квадрат теңсіздіктерді шешу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8.2.2.9 рационал теңсіздіктерді шешу</w:t>
            </w:r>
          </w:p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8.2.2.10 біреуі сызықтық,екіншісі –квадрат теңсіздік болатын екі теңсіздіктен құралған теңсіздіктерді шешу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8.1.2.3 көбейткішті квадрат түбір белгісінің алдына шығару және көбейткішті квадрат түбір белгісінің астына алу</w:t>
            </w:r>
          </w:p>
        </w:tc>
      </w:tr>
      <w:tr w:rsidR="005109C8" w:rsidRPr="00284318" w:rsidTr="004141DF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5109C8" w:rsidRPr="00284318" w:rsidTr="004141DF">
        <w:trPr>
          <w:trHeight w:val="789"/>
        </w:trPr>
        <w:tc>
          <w:tcPr>
            <w:tcW w:w="10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9C8" w:rsidRPr="00284318" w:rsidRDefault="005109C8" w:rsidP="004141DF">
            <w:pPr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lastRenderedPageBreak/>
              <w:t>1.ТЖБ нәтижелерін талдау оқушылардың келесі білім деңгейін көрсетті:</w:t>
            </w:r>
          </w:p>
        </w:tc>
      </w:tr>
      <w:tr w:rsidR="005109C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 (Т): 0-39%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 (О): 40-84%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 (Ж): 85-100%</w:t>
            </w:r>
          </w:p>
        </w:tc>
      </w:tr>
      <w:tr w:rsidR="005109C8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09C8" w:rsidRPr="00284318" w:rsidRDefault="005109C8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FE05EB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5109C8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FE05EB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Ахмет Ақерке, Турапбай Нұрайлым, </w:t>
            </w:r>
          </w:p>
          <w:p w:rsidR="00FE05EB" w:rsidRPr="00284318" w:rsidRDefault="00FE05EB" w:rsidP="00FE05EB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5109C8" w:rsidRPr="00284318" w:rsidRDefault="005109C8" w:rsidP="004141DF">
            <w:pPr>
              <w:rPr>
                <w:color w:val="000000"/>
              </w:rPr>
            </w:pPr>
          </w:p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  <w:tr w:rsidR="00FE05EB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5EB" w:rsidRPr="00284318" w:rsidRDefault="00FE05EB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2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rPr>
                <w:color w:val="252D43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Ахмет Ақерке, Турапбай Нұрайлым, 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FE05EB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5EB" w:rsidRPr="00284318" w:rsidRDefault="00FE05EB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3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rPr>
                <w:color w:val="252D43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Ахмет Ақерке, Турапбай Нұрайлым, 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FE05EB" w:rsidRPr="00284318" w:rsidTr="00FE05EB">
        <w:trPr>
          <w:trHeight w:val="284"/>
        </w:trPr>
        <w:tc>
          <w:tcPr>
            <w:tcW w:w="17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05EB" w:rsidRPr="00284318" w:rsidRDefault="00FE05EB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ТЖБ 4</w:t>
            </w: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05EB" w:rsidRPr="00284318" w:rsidRDefault="00FE05EB" w:rsidP="004141DF">
            <w:pPr>
              <w:rPr>
                <w:color w:val="000000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</w:t>
            </w:r>
            <w:r w:rsidRPr="00284318">
              <w:rPr>
                <w:i/>
                <w:color w:val="000000"/>
                <w:spacing w:val="2"/>
                <w:lang w:eastAsia="ru-RU"/>
              </w:rPr>
              <w:lastRenderedPageBreak/>
              <w:t>Мұхтархан,Тожибай Нұрдәулет,Төлеген Алмас, Усенбаев Ерсұлтан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05EB" w:rsidRPr="00284318" w:rsidRDefault="00FE05EB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lastRenderedPageBreak/>
              <w:t xml:space="preserve">Ахмет Ақерке, Турапбай Нұрайлым, </w:t>
            </w:r>
          </w:p>
          <w:p w:rsidR="00FE05EB" w:rsidRPr="00284318" w:rsidRDefault="00FE05EB" w:rsidP="004141DF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  <w:p w:rsidR="00FE05EB" w:rsidRPr="00284318" w:rsidRDefault="00FE05EB" w:rsidP="004141DF">
            <w:pPr>
              <w:rPr>
                <w:color w:val="000000"/>
              </w:rPr>
            </w:pPr>
          </w:p>
        </w:tc>
      </w:tr>
      <w:tr w:rsidR="005109C8" w:rsidRPr="00284318" w:rsidTr="004141DF">
        <w:trPr>
          <w:trHeight w:val="284"/>
        </w:trPr>
        <w:tc>
          <w:tcPr>
            <w:tcW w:w="10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9C8" w:rsidRPr="00284318" w:rsidRDefault="005109C8" w:rsidP="004141DF">
            <w:pPr>
              <w:rPr>
                <w:color w:val="000000"/>
              </w:rPr>
            </w:pPr>
          </w:p>
        </w:tc>
      </w:tr>
    </w:tbl>
    <w:p w:rsidR="005109C8" w:rsidRPr="00284318" w:rsidRDefault="005109C8" w:rsidP="005109C8">
      <w:pPr>
        <w:widowControl/>
        <w:autoSpaceDE/>
        <w:autoSpaceDN/>
        <w:spacing w:line="285" w:lineRule="atLeast"/>
        <w:ind w:left="435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 xml:space="preserve">2.Тапсырмаларды орындау барысында білім алушыларға туындаған қиындықтар тізбесі: </w:t>
      </w:r>
    </w:p>
    <w:p w:rsidR="004141DF" w:rsidRPr="00284318" w:rsidRDefault="004141DF" w:rsidP="004141DF">
      <w:pPr>
        <w:rPr>
          <w:color w:val="000000"/>
        </w:rPr>
      </w:pPr>
      <w:r w:rsidRPr="00284318">
        <w:rPr>
          <w:color w:val="000000"/>
        </w:rPr>
        <w:t>1. y=a(x-m)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 xml:space="preserve">   y=ax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>+n  y=a(x-m)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 xml:space="preserve"> +n  түрдегі квадраттық функциялардың графиктерін салу</w:t>
      </w:r>
    </w:p>
    <w:p w:rsidR="004141DF" w:rsidRPr="00284318" w:rsidRDefault="004141DF" w:rsidP="004141DF">
      <w:pPr>
        <w:rPr>
          <w:color w:val="000000"/>
        </w:rPr>
      </w:pPr>
      <w:r w:rsidRPr="00284318">
        <w:rPr>
          <w:color w:val="000000"/>
        </w:rPr>
        <w:t>2. /ax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>+bx/+c=0  ; ax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>+b/x/+c=0 түріндегі теңдеулерді шешу</w:t>
      </w:r>
    </w:p>
    <w:p w:rsidR="004141DF" w:rsidRPr="00284318" w:rsidRDefault="004141DF" w:rsidP="004141DF">
      <w:pPr>
        <w:rPr>
          <w:color w:val="000000"/>
        </w:rPr>
      </w:pPr>
    </w:p>
    <w:p w:rsidR="005109C8" w:rsidRPr="00284318" w:rsidRDefault="005109C8" w:rsidP="005109C8">
      <w:pPr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  </w:t>
      </w:r>
      <w:r w:rsidRPr="00284318">
        <w:rPr>
          <w:b/>
          <w:color w:val="000000"/>
          <w:spacing w:val="2"/>
          <w:lang w:eastAsia="ru-RU"/>
        </w:rPr>
        <w:t>3</w:t>
      </w:r>
      <w:r w:rsidRPr="00284318">
        <w:rPr>
          <w:color w:val="000000"/>
          <w:spacing w:val="2"/>
          <w:lang w:eastAsia="ru-RU"/>
        </w:rPr>
        <w:t xml:space="preserve">. </w:t>
      </w:r>
      <w:r w:rsidRPr="00284318">
        <w:rPr>
          <w:b/>
          <w:color w:val="000000"/>
          <w:spacing w:val="2"/>
          <w:lang w:eastAsia="ru-RU"/>
        </w:rPr>
        <w:t>Тапсырмаларды орындау барысында білім алушыларға аталған қиындықтардың себептері:</w:t>
      </w:r>
      <w:r w:rsidRPr="00284318">
        <w:rPr>
          <w:color w:val="000000"/>
          <w:spacing w:val="2"/>
          <w:lang w:eastAsia="ru-RU"/>
        </w:rPr>
        <w:t xml:space="preserve"> </w:t>
      </w:r>
    </w:p>
    <w:p w:rsidR="00562007" w:rsidRPr="00562007" w:rsidRDefault="00562007" w:rsidP="00562007">
      <w:pPr>
        <w:spacing w:line="285" w:lineRule="atLeast"/>
        <w:textAlignment w:val="baseline"/>
        <w:rPr>
          <w:color w:val="000000"/>
          <w:spacing w:val="2"/>
          <w:sz w:val="20"/>
          <w:lang w:eastAsia="ru-RU"/>
        </w:rPr>
      </w:pPr>
      <w:r w:rsidRPr="00562007">
        <w:rPr>
          <w:color w:val="1E1E1E"/>
          <w:szCs w:val="24"/>
          <w:lang w:eastAsia="ru-RU"/>
        </w:rPr>
        <w:t>Есепті шығару барысында шартын түсінбегендігі немесе критерийге назар аудармауының себебінен</w:t>
      </w:r>
    </w:p>
    <w:p w:rsidR="005109C8" w:rsidRPr="00284318" w:rsidRDefault="005109C8" w:rsidP="005109C8">
      <w:pPr>
        <w:widowControl/>
        <w:autoSpaceDE/>
        <w:autoSpaceDN/>
        <w:spacing w:after="360" w:line="285" w:lineRule="atLeast"/>
        <w:ind w:left="435"/>
        <w:textAlignment w:val="baseline"/>
        <w:rPr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>4.Жоспарланған түзету жұмысы:</w:t>
      </w:r>
      <w:r w:rsidRPr="00284318">
        <w:rPr>
          <w:color w:val="000000"/>
          <w:spacing w:val="2"/>
          <w:lang w:eastAsia="ru-RU"/>
        </w:rPr>
        <w:t xml:space="preserve"> осы тақырыптар бойынша қосымша тапсырмалар беру</w:t>
      </w:r>
    </w:p>
    <w:p w:rsidR="005109C8" w:rsidRPr="00284318" w:rsidRDefault="005109C8" w:rsidP="005109C8"/>
    <w:p w:rsidR="005109C8" w:rsidRPr="00284318" w:rsidRDefault="005109C8" w:rsidP="005109C8">
      <w:r w:rsidRPr="00284318">
        <w:rPr>
          <w:b/>
        </w:rPr>
        <w:t>Педагогтің</w:t>
      </w:r>
      <w:r w:rsidRPr="00284318">
        <w:rPr>
          <w:b/>
          <w:spacing w:val="-7"/>
        </w:rPr>
        <w:t xml:space="preserve"> </w:t>
      </w:r>
      <w:r w:rsidRPr="00284318">
        <w:rPr>
          <w:b/>
        </w:rPr>
        <w:t xml:space="preserve">(Т.А.Ә.): </w:t>
      </w:r>
      <w:r w:rsidRPr="00284318">
        <w:rPr>
          <w:color w:val="000000"/>
          <w:spacing w:val="2"/>
          <w:lang w:eastAsia="ru-RU"/>
        </w:rPr>
        <w:t>Шүкірбай Арай</w:t>
      </w:r>
    </w:p>
    <w:p w:rsidR="005109C8" w:rsidRPr="00284318" w:rsidRDefault="005109C8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4141DF" w:rsidRPr="00284318" w:rsidRDefault="004141DF" w:rsidP="005109C8"/>
    <w:p w:rsidR="001E21F5" w:rsidRPr="00284318" w:rsidRDefault="001E21F5" w:rsidP="005109C8"/>
    <w:p w:rsidR="001E21F5" w:rsidRPr="00284318" w:rsidRDefault="001E21F5" w:rsidP="005109C8"/>
    <w:p w:rsidR="001E21F5" w:rsidRDefault="001E21F5" w:rsidP="005109C8"/>
    <w:p w:rsidR="00284318" w:rsidRDefault="00284318" w:rsidP="005109C8"/>
    <w:p w:rsidR="00284318" w:rsidRDefault="00284318" w:rsidP="005109C8"/>
    <w:p w:rsidR="00284318" w:rsidRDefault="00284318" w:rsidP="005109C8"/>
    <w:p w:rsidR="00284318" w:rsidRDefault="00284318" w:rsidP="005109C8"/>
    <w:p w:rsidR="00284318" w:rsidRDefault="00284318" w:rsidP="005109C8"/>
    <w:p w:rsidR="00284318" w:rsidRDefault="00284318" w:rsidP="005109C8"/>
    <w:p w:rsidR="00284318" w:rsidRDefault="00284318" w:rsidP="005109C8"/>
    <w:p w:rsidR="00562007" w:rsidRPr="00284318" w:rsidRDefault="00562007" w:rsidP="005109C8"/>
    <w:p w:rsidR="001E21F5" w:rsidRPr="00284318" w:rsidRDefault="001E21F5" w:rsidP="005109C8"/>
    <w:p w:rsidR="004141DF" w:rsidRPr="00284318" w:rsidRDefault="004141DF" w:rsidP="004141DF">
      <w:pPr>
        <w:jc w:val="center"/>
        <w:rPr>
          <w:b/>
          <w:color w:val="000000"/>
          <w:lang w:eastAsia="ru-RU"/>
        </w:rPr>
      </w:pPr>
      <w:r w:rsidRPr="00284318">
        <w:rPr>
          <w:b/>
          <w:color w:val="000000"/>
        </w:rPr>
        <w:lastRenderedPageBreak/>
        <w:t xml:space="preserve">№12 жалпы орта  мектебі </w:t>
      </w:r>
    </w:p>
    <w:p w:rsidR="004141DF" w:rsidRPr="00284318" w:rsidRDefault="004141DF" w:rsidP="004141DF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284318">
        <w:rPr>
          <w:color w:val="1E1E1E"/>
          <w:lang w:eastAsia="ru-RU"/>
        </w:rPr>
        <w:br/>
      </w:r>
      <w:r w:rsidRPr="00284318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4141DF" w:rsidRPr="00284318" w:rsidRDefault="004141DF" w:rsidP="004141DF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284318">
        <w:t xml:space="preserve">      Пәні: </w:t>
      </w:r>
      <w:r w:rsidR="00956970" w:rsidRPr="00284318">
        <w:t>геометрия</w:t>
      </w:r>
      <w:r w:rsidRPr="00284318">
        <w:rPr>
          <w:color w:val="1E1E1E"/>
          <w:lang w:eastAsia="ru-RU"/>
        </w:rPr>
        <w:t xml:space="preserve">  </w:t>
      </w:r>
    </w:p>
    <w:p w:rsidR="004141DF" w:rsidRPr="00284318" w:rsidRDefault="004141DF" w:rsidP="004141DF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  Сынып: </w:t>
      </w:r>
      <w:r w:rsidRPr="00284318">
        <w:t>8 «а»</w:t>
      </w:r>
      <w:r w:rsidRPr="00284318">
        <w:rPr>
          <w:color w:val="000000"/>
          <w:spacing w:val="2"/>
          <w:lang w:eastAsia="ru-RU"/>
        </w:rPr>
        <w:br/>
        <w:t>      Оқу жылы: 2022-2023жыл</w:t>
      </w:r>
    </w:p>
    <w:p w:rsidR="004141DF" w:rsidRPr="00284318" w:rsidRDefault="004141DF" w:rsidP="004141D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Мұғалім:  </w:t>
      </w:r>
      <w:r w:rsidR="00956970" w:rsidRPr="00284318">
        <w:rPr>
          <w:color w:val="000000"/>
          <w:spacing w:val="2"/>
          <w:lang w:eastAsia="ru-RU"/>
        </w:rPr>
        <w:t>Булегенова Анар</w:t>
      </w:r>
      <w:r w:rsidRPr="00284318">
        <w:rPr>
          <w:color w:val="000000"/>
          <w:spacing w:val="2"/>
          <w:lang w:eastAsia="ru-RU"/>
        </w:rPr>
        <w:br/>
        <w:t xml:space="preserve">      Мақсаты: </w:t>
      </w:r>
      <w:r w:rsidRPr="00284318">
        <w:rPr>
          <w:b/>
          <w:color w:val="000000"/>
          <w:spacing w:val="2"/>
          <w:lang w:eastAsia="ru-RU"/>
        </w:rPr>
        <w:t>ТЖБ нәтижелерін талдау</w:t>
      </w:r>
    </w:p>
    <w:p w:rsidR="004141DF" w:rsidRPr="00284318" w:rsidRDefault="004141DF" w:rsidP="004141D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4141DF" w:rsidRPr="00284318" w:rsidRDefault="004141DF" w:rsidP="004141DF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4141DF" w:rsidRPr="00284318" w:rsidTr="004141DF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нәтижелерінің талдауы</w:t>
            </w:r>
          </w:p>
        </w:tc>
      </w:tr>
      <w:tr w:rsidR="004141DF" w:rsidRPr="00284318" w:rsidTr="004141DF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Үлгерім 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956970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956970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56,2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1DF" w:rsidRPr="00284318" w:rsidRDefault="004141DF" w:rsidP="004141DF">
            <w:pPr>
              <w:jc w:val="center"/>
            </w:pPr>
            <w:r w:rsidRPr="00284318"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956970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956970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05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1DF" w:rsidRPr="00284318" w:rsidRDefault="004141DF" w:rsidP="004141DF">
            <w:pPr>
              <w:jc w:val="center"/>
            </w:pPr>
            <w:r w:rsidRPr="00284318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956970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28431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47</w:t>
            </w:r>
            <w:r w:rsidRPr="00284318">
              <w:rPr>
                <w:color w:val="000000"/>
                <w:lang w:val="en-US"/>
              </w:rPr>
              <w:t xml:space="preserve"> 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1DF" w:rsidRPr="00284318" w:rsidRDefault="004141DF" w:rsidP="004141DF">
            <w:pPr>
              <w:jc w:val="center"/>
            </w:pPr>
            <w:r w:rsidRPr="00284318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956970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956970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41,1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</w:tbl>
    <w:p w:rsidR="004141DF" w:rsidRPr="00284318" w:rsidRDefault="004141DF" w:rsidP="004141DF"/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1418"/>
        <w:gridCol w:w="3326"/>
      </w:tblGrid>
      <w:tr w:rsidR="004141DF" w:rsidRPr="00284318" w:rsidTr="004141DF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Қиындық тудырған мақсаттар</w:t>
            </w:r>
          </w:p>
        </w:tc>
      </w:tr>
      <w:tr w:rsidR="004141DF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956970" w:rsidP="004141DF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8.1.1.12 </w:t>
            </w:r>
            <w:r w:rsidRPr="00284318">
              <w:rPr>
                <w:position w:val="-11"/>
              </w:rPr>
              <w:t xml:space="preserve">  </w:t>
            </w:r>
            <w:r w:rsidRPr="00284318">
              <w:rPr>
                <w:lang w:eastAsia="ru-RU"/>
              </w:rPr>
              <w:t>үшбұрыштың орта сызығының қасиетін дәлелдеу және қолдану</w:t>
            </w:r>
          </w:p>
          <w:p w:rsidR="00956970" w:rsidRPr="00284318" w:rsidRDefault="00956970" w:rsidP="004141DF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8.1.1.13 </w:t>
            </w:r>
            <w:r w:rsidRPr="00284318">
              <w:rPr>
                <w:position w:val="-11"/>
              </w:rPr>
              <w:t xml:space="preserve">  </w:t>
            </w:r>
            <w:r w:rsidRPr="00284318">
              <w:rPr>
                <w:lang w:eastAsia="ru-RU"/>
              </w:rPr>
              <w:t>трапецияның орта сызығының қасиетін дәлелдеу және қолдану</w:t>
            </w:r>
          </w:p>
          <w:p w:rsidR="00956970" w:rsidRPr="00284318" w:rsidRDefault="00956970" w:rsidP="004141DF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>8.1.1.Фалес теоремасын білу және қолдану</w:t>
            </w:r>
          </w:p>
          <w:p w:rsidR="00956970" w:rsidRPr="00284318" w:rsidRDefault="00956970" w:rsidP="004141DF">
            <w:pPr>
              <w:rPr>
                <w:color w:val="000000"/>
              </w:rPr>
            </w:pPr>
            <w:r w:rsidRPr="00284318">
              <w:rPr>
                <w:lang w:eastAsia="ru-RU"/>
              </w:rPr>
              <w:t>8.1.1.10 пропорционал кесінділерді салу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956970" w:rsidP="004141DF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>8.1.1.10 пропорционал кесінділерді салу</w:t>
            </w:r>
          </w:p>
          <w:p w:rsidR="00956970" w:rsidRPr="00284318" w:rsidRDefault="00956970" w:rsidP="004141DF">
            <w:pPr>
              <w:rPr>
                <w:lang w:eastAsia="ru-RU"/>
              </w:rPr>
            </w:pPr>
          </w:p>
          <w:p w:rsidR="00956970" w:rsidRPr="00284318" w:rsidRDefault="00956970" w:rsidP="004141DF">
            <w:pPr>
              <w:rPr>
                <w:lang w:eastAsia="ru-RU"/>
              </w:rPr>
            </w:pPr>
          </w:p>
          <w:p w:rsidR="00956970" w:rsidRPr="00284318" w:rsidRDefault="00956970" w:rsidP="004141DF">
            <w:pPr>
              <w:rPr>
                <w:lang w:eastAsia="ru-RU"/>
              </w:rPr>
            </w:pPr>
          </w:p>
          <w:p w:rsidR="00956970" w:rsidRPr="00284318" w:rsidRDefault="00956970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56970" w:rsidRPr="00284318" w:rsidRDefault="004141DF" w:rsidP="00956970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  <w:p w:rsidR="004141DF" w:rsidRPr="00284318" w:rsidRDefault="001E21F5" w:rsidP="004141DF">
            <w:pPr>
              <w:rPr>
                <w:lang w:eastAsia="en-GB"/>
              </w:rPr>
            </w:pPr>
            <w:r w:rsidRPr="00284318">
              <w:t>8.1.3.2</w:t>
            </w:r>
            <w:r w:rsidRPr="00284318">
              <w:rPr>
                <w:lang w:eastAsia="en-GB"/>
              </w:rPr>
              <w:t>бұрыштың синусы, косинусы, тангенсі және котангенсінің тікбұрышты үшбұрыштың қабырғалары мен бұрыштарының қатыстары арқылы берілген анықтамаларын білу;</w:t>
            </w:r>
          </w:p>
          <w:p w:rsidR="001E21F5" w:rsidRPr="00284318" w:rsidRDefault="001E21F5" w:rsidP="004141DF">
            <w:pPr>
              <w:rPr>
                <w:lang w:eastAsia="en-GB"/>
              </w:rPr>
            </w:pPr>
            <w:r w:rsidRPr="00284318">
              <w:rPr>
                <w:lang w:eastAsia="en-GB"/>
              </w:rPr>
              <w:t xml:space="preserve">8.1.3.21 Пифагор теоремасын пайдаланып, </w:t>
            </w:r>
            <w:r w:rsidRPr="00284318">
              <w:rPr>
                <w:lang w:eastAsia="en-GB"/>
              </w:rPr>
              <w:fldChar w:fldCharType="begin"/>
            </w:r>
            <w:r w:rsidRPr="00284318">
              <w:rPr>
                <w:lang w:eastAsia="en-GB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fldChar w:fldCharType="end"/>
            </w:r>
            <w:r w:rsidRPr="00284318">
              <w:rPr>
                <w:lang w:eastAsia="en-GB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t xml:space="preserve"> формуласын қорытып шығару және есептер шешуде қолдану</w:t>
            </w:r>
          </w:p>
          <w:p w:rsidR="001E21F5" w:rsidRPr="00284318" w:rsidRDefault="001E21F5" w:rsidP="004141DF">
            <w:pPr>
              <w:rPr>
                <w:color w:val="000000"/>
              </w:rPr>
            </w:pPr>
            <w:r w:rsidRPr="00284318">
              <w:t xml:space="preserve">8.1.3.8 </w:t>
            </w:r>
            <w:r w:rsidRPr="00284318">
              <w:rPr>
                <w:lang w:eastAsia="en-GB"/>
              </w:rPr>
              <w:t>берілген екі элементі бойынша тікбұрышты үшбұрыштың бұрыштары мен қабырғаларын табу;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1E21F5" w:rsidP="004141DF">
            <w:pPr>
              <w:rPr>
                <w:color w:val="000000"/>
              </w:rPr>
            </w:pPr>
            <w:r w:rsidRPr="00284318">
              <w:t xml:space="preserve">8.1.3.8 </w:t>
            </w:r>
            <w:r w:rsidRPr="00284318">
              <w:rPr>
                <w:lang w:eastAsia="en-GB"/>
              </w:rPr>
              <w:t>берілген екі элементі бойынша тікбұрышты үшбұрыштың бұрыштары мен қабырғаларын табу;</w:t>
            </w:r>
          </w:p>
        </w:tc>
      </w:tr>
      <w:tr w:rsidR="004141DF" w:rsidRPr="00284318" w:rsidTr="004141DF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  <w:p w:rsidR="004141DF" w:rsidRPr="00284318" w:rsidRDefault="004141DF" w:rsidP="004141DF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1E21F5" w:rsidP="004141DF">
            <w:r w:rsidRPr="00284318">
              <w:t>8.1.3.11 параллелограммның, ромбтың ауданы формулаларын қорытып шығару және қолдану;</w:t>
            </w:r>
          </w:p>
          <w:p w:rsidR="001E21F5" w:rsidRPr="00284318" w:rsidRDefault="001E21F5" w:rsidP="001E21F5">
            <w:pPr>
              <w:shd w:val="clear" w:color="auto" w:fill="FFFFFF" w:themeFill="background1"/>
              <w:tabs>
                <w:tab w:val="left" w:pos="2268"/>
              </w:tabs>
            </w:pPr>
            <w:r w:rsidRPr="00284318">
              <w:t>8.1.3.12 үшбұрыштың ауданы формулаларын қорытып шығару және қолдану;</w:t>
            </w:r>
          </w:p>
          <w:p w:rsidR="001E21F5" w:rsidRPr="00284318" w:rsidRDefault="001E21F5" w:rsidP="004141DF">
            <w:r w:rsidRPr="00284318">
              <w:t>8.1.3.13 трапецияның ауданы формулаларын қорытып шығару және қолдану;</w:t>
            </w:r>
          </w:p>
          <w:p w:rsidR="001E21F5" w:rsidRPr="00284318" w:rsidRDefault="001E21F5" w:rsidP="004141DF">
            <w:pPr>
              <w:rPr>
                <w:color w:val="000000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1E21F5" w:rsidP="004141DF">
            <w:r w:rsidRPr="00284318">
              <w:t>8.1.3.13 трапецияның ауданы формулаларын қорытып шығару және қолдану;</w:t>
            </w:r>
          </w:p>
          <w:p w:rsidR="001E21F5" w:rsidRPr="00284318" w:rsidRDefault="001E21F5" w:rsidP="004141DF"/>
          <w:p w:rsidR="001E21F5" w:rsidRPr="00284318" w:rsidRDefault="001E21F5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41DF" w:rsidRPr="00284318" w:rsidRDefault="001E21F5" w:rsidP="00956970">
            <w:r w:rsidRPr="00284318">
              <w:lastRenderedPageBreak/>
              <w:t>8.1.3.17центрі (</w:t>
            </w:r>
            <w:r w:rsidRPr="00284318">
              <w:rPr>
                <w:i/>
              </w:rPr>
              <w:t>a</w:t>
            </w:r>
            <w:r w:rsidRPr="00284318">
              <w:t xml:space="preserve">, </w:t>
            </w:r>
            <w:r w:rsidRPr="00284318">
              <w:rPr>
                <w:i/>
              </w:rPr>
              <w:t>b</w:t>
            </w:r>
            <w:r w:rsidRPr="00284318">
              <w:t xml:space="preserve">), радиусы </w:t>
            </w:r>
            <w:r w:rsidRPr="00284318">
              <w:rPr>
                <w:i/>
              </w:rPr>
              <w:t>r</w:t>
            </w:r>
            <w:r w:rsidRPr="00284318">
              <w:t xml:space="preserve"> болатын шеңбердің теңдеуін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284318">
              <w:t xml:space="preserve"> білу;</w:t>
            </w:r>
          </w:p>
          <w:p w:rsidR="001E21F5" w:rsidRPr="00284318" w:rsidRDefault="001E21F5" w:rsidP="00956970">
            <w:r w:rsidRPr="00284318">
              <w:lastRenderedPageBreak/>
              <w:t>8.1.3.19</w:t>
            </w:r>
            <w:r w:rsidRPr="00284318">
              <w:rPr>
                <w:color w:val="000000"/>
              </w:rPr>
              <w:t xml:space="preserve">түзудің жалпы теңдеуін және берілген екі нүкте арқылы өтетін түзудің теңдеуін жазу: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:rsidR="001E21F5" w:rsidRPr="00284318" w:rsidRDefault="001E21F5" w:rsidP="00956970">
            <w:pPr>
              <w:rPr>
                <w:color w:val="000000"/>
              </w:rPr>
            </w:pPr>
            <w:r w:rsidRPr="00284318">
              <w:t>8.1.3.20координаталармен берілген қарапайым есептерді шығару ;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1F5" w:rsidRPr="00284318" w:rsidRDefault="001E21F5" w:rsidP="001E21F5">
            <w:r w:rsidRPr="00284318">
              <w:lastRenderedPageBreak/>
              <w:t>8.1.3.19</w:t>
            </w:r>
            <w:r w:rsidRPr="00284318">
              <w:rPr>
                <w:color w:val="000000"/>
              </w:rPr>
              <w:t xml:space="preserve">түзудің жалпы теңдеуін және берілген екі нүкте арқылы өтетін түзудің теңдеуін жазу: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1E21F5" w:rsidRPr="00284318" w:rsidRDefault="001E21F5" w:rsidP="004141DF">
            <w:pPr>
              <w:rPr>
                <w:color w:val="000000"/>
              </w:rPr>
            </w:pPr>
          </w:p>
          <w:p w:rsidR="001E21F5" w:rsidRPr="00284318" w:rsidRDefault="001E21F5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1DF" w:rsidRPr="00284318" w:rsidRDefault="004141DF" w:rsidP="004141DF">
            <w:pPr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4141DF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 (Ж): 85-100%</w:t>
            </w:r>
          </w:p>
        </w:tc>
      </w:tr>
      <w:tr w:rsidR="004141DF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41DF" w:rsidRPr="00284318" w:rsidRDefault="004141DF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С,Жұматай Анеля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Ибрагимов А,Уралбай М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Алден А,Ирсали Н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Оразхан Қ,Қуаныш Н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Рымурат М,Серетай Н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Абубакир П,Қалмұрат М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41DF" w:rsidRPr="00284318" w:rsidRDefault="004141DF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DF" w:rsidRPr="00284318" w:rsidRDefault="004141DF" w:rsidP="004141DF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С,Жұматай Анеля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Ибрагимов А,Уралбай М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Алден А,Ирсали Н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Оразхан Қ,Қуаныш Н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Рымурат М,Серетай Н</w:t>
            </w:r>
          </w:p>
          <w:p w:rsidR="004141DF" w:rsidRPr="00284318" w:rsidRDefault="004141DF" w:rsidP="001E21F5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Абубакир П,Қалмұрат М</w:t>
            </w:r>
            <w:r w:rsidR="001E21F5" w:rsidRPr="00284318">
              <w:rPr>
                <w:i/>
                <w:color w:val="000000"/>
                <w:spacing w:val="2"/>
                <w:lang w:eastAsia="ru-RU"/>
              </w:rPr>
              <w:t xml:space="preserve"> Сатыбалды А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141DF" w:rsidRPr="00284318" w:rsidRDefault="004141DF" w:rsidP="004141DF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DF" w:rsidRPr="00284318" w:rsidRDefault="004141DF" w:rsidP="004141DF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Жұматай Анеля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Ибрагимов А,Уралбай М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Алден А,Ирсали Н,Оразхан Қ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Қуаныш Н,Рымурат М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Серетай Н,Абубакир П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Қалмұрат М,Заманбек А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Нурымбет С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Жұматай Анеля,Ибрагимов А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Уралбай М,Алден А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Ирсали Н,Оразхан Қ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Қуаныш Н,Рымурат М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Серетай Н,Абубакир П</w:t>
            </w:r>
          </w:p>
          <w:p w:rsidR="004141DF" w:rsidRPr="00284318" w:rsidRDefault="004141DF" w:rsidP="004141DF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Қалмұрат М,Заманбек А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Сатыбалды А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Абдухарім С.</w:t>
            </w:r>
          </w:p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Алаухан А</w:t>
            </w:r>
          </w:p>
          <w:p w:rsidR="004141DF" w:rsidRPr="00284318" w:rsidRDefault="004141DF" w:rsidP="004141DF">
            <w:pPr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Миняшар М</w:t>
            </w: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</w:tbl>
    <w:p w:rsidR="004141DF" w:rsidRPr="00284318" w:rsidRDefault="004141DF" w:rsidP="004141DF">
      <w:pPr>
        <w:widowControl/>
        <w:autoSpaceDE/>
        <w:autoSpaceDN/>
        <w:spacing w:line="285" w:lineRule="atLeast"/>
        <w:ind w:left="435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 xml:space="preserve">2.Тапсырмаларды орындау барысында білім алушыларға туындаған қиындықтар тізбесі: </w:t>
      </w:r>
    </w:p>
    <w:p w:rsidR="001E21F5" w:rsidRPr="00284318" w:rsidRDefault="001E21F5" w:rsidP="001E21F5">
      <w:r w:rsidRPr="00284318">
        <w:t xml:space="preserve">1. </w:t>
      </w:r>
      <w:r w:rsidRPr="00284318">
        <w:rPr>
          <w:color w:val="000000"/>
        </w:rPr>
        <w:t xml:space="preserve">түзудің жалпы теңдеуін және берілген екі нүкте арқылы өтетін түзудің теңдеуін жазу: </w:t>
      </w:r>
      <m:oMath>
        <m:r>
          <w:rPr>
            <w:rFonts w:ascii="Cambria Math" w:hAnsi="Cambria Math"/>
          </w:rPr>
          <m:t xml:space="preserve">ax+by+c=0,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у-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у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у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у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Pr="00284318">
        <w:t>;</w:t>
      </w:r>
    </w:p>
    <w:p w:rsidR="001E21F5" w:rsidRPr="00284318" w:rsidRDefault="001E21F5" w:rsidP="001E21F5">
      <w:r w:rsidRPr="00284318">
        <w:t>2.</w:t>
      </w:r>
      <w:r w:rsidRPr="00284318">
        <w:rPr>
          <w:lang w:eastAsia="en-GB"/>
        </w:rPr>
        <w:t xml:space="preserve"> берілген екі элементі бойынша тікбұрышты үшбұрыштың бұрыштары мен қабырғаларын табу.</w:t>
      </w:r>
    </w:p>
    <w:p w:rsidR="004141DF" w:rsidRPr="00284318" w:rsidRDefault="004141DF" w:rsidP="004141DF">
      <w:pPr>
        <w:spacing w:line="285" w:lineRule="atLeast"/>
        <w:ind w:left="435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  </w:t>
      </w:r>
      <w:r w:rsidRPr="00284318">
        <w:rPr>
          <w:b/>
          <w:color w:val="000000"/>
          <w:spacing w:val="2"/>
          <w:lang w:eastAsia="ru-RU"/>
        </w:rPr>
        <w:t>3</w:t>
      </w:r>
      <w:r w:rsidRPr="00284318">
        <w:rPr>
          <w:color w:val="000000"/>
          <w:spacing w:val="2"/>
          <w:lang w:eastAsia="ru-RU"/>
        </w:rPr>
        <w:t xml:space="preserve">. </w:t>
      </w:r>
      <w:r w:rsidRPr="00284318">
        <w:rPr>
          <w:b/>
          <w:color w:val="000000"/>
          <w:spacing w:val="2"/>
          <w:lang w:eastAsia="ru-RU"/>
        </w:rPr>
        <w:t>Тапсырмаларды орындау барысында білім алушыларға аталған қиындықтардың себептері:</w:t>
      </w:r>
      <w:r w:rsidRPr="00284318">
        <w:rPr>
          <w:color w:val="000000"/>
          <w:spacing w:val="2"/>
          <w:lang w:eastAsia="ru-RU"/>
        </w:rPr>
        <w:t xml:space="preserve"> </w:t>
      </w:r>
    </w:p>
    <w:p w:rsidR="004141DF" w:rsidRPr="00562007" w:rsidRDefault="00562007" w:rsidP="004141DF">
      <w:pPr>
        <w:spacing w:line="285" w:lineRule="atLeast"/>
        <w:textAlignment w:val="baseline"/>
        <w:rPr>
          <w:color w:val="000000"/>
          <w:spacing w:val="2"/>
          <w:sz w:val="20"/>
          <w:lang w:eastAsia="ru-RU"/>
        </w:rPr>
      </w:pPr>
      <w:r w:rsidRPr="00562007">
        <w:rPr>
          <w:color w:val="1E1E1E"/>
          <w:szCs w:val="24"/>
          <w:lang w:eastAsia="ru-RU"/>
        </w:rPr>
        <w:t>Есепті шығару барысында шартын түсінбегендігі немесе критерийге назар аудармауының себебінен</w:t>
      </w:r>
    </w:p>
    <w:p w:rsidR="004141DF" w:rsidRPr="00284318" w:rsidRDefault="004141DF" w:rsidP="004141DF">
      <w:pPr>
        <w:widowControl/>
        <w:autoSpaceDE/>
        <w:autoSpaceDN/>
        <w:spacing w:after="360" w:line="285" w:lineRule="atLeast"/>
        <w:ind w:left="435"/>
        <w:textAlignment w:val="baseline"/>
        <w:rPr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>4.Жоспарланған түзету жұмысы:</w:t>
      </w:r>
      <w:r w:rsidRPr="00284318">
        <w:rPr>
          <w:color w:val="000000"/>
          <w:spacing w:val="2"/>
          <w:lang w:eastAsia="ru-RU"/>
        </w:rPr>
        <w:t xml:space="preserve"> осы тақырыптар бойынша қосымша тапсырмалар беру</w:t>
      </w:r>
    </w:p>
    <w:p w:rsidR="004141DF" w:rsidRPr="00284318" w:rsidRDefault="004141DF" w:rsidP="004141DF">
      <w:pPr>
        <w:rPr>
          <w:color w:val="000000"/>
          <w:spacing w:val="2"/>
          <w:lang w:eastAsia="ru-RU"/>
        </w:rPr>
      </w:pPr>
      <w:r w:rsidRPr="00284318">
        <w:rPr>
          <w:b/>
        </w:rPr>
        <w:t>Педагогтің</w:t>
      </w:r>
      <w:r w:rsidRPr="00284318">
        <w:rPr>
          <w:b/>
          <w:spacing w:val="-7"/>
        </w:rPr>
        <w:t xml:space="preserve"> </w:t>
      </w:r>
      <w:r w:rsidRPr="00284318">
        <w:rPr>
          <w:b/>
        </w:rPr>
        <w:t xml:space="preserve">(Т.А.Ә.): </w:t>
      </w:r>
      <w:r w:rsidR="00956970" w:rsidRPr="00284318">
        <w:rPr>
          <w:color w:val="000000"/>
          <w:spacing w:val="2"/>
          <w:lang w:eastAsia="ru-RU"/>
        </w:rPr>
        <w:t>Булегенова Анар</w:t>
      </w:r>
    </w:p>
    <w:p w:rsidR="004141DF" w:rsidRPr="00284318" w:rsidRDefault="004141DF" w:rsidP="004141DF"/>
    <w:p w:rsidR="004141DF" w:rsidRPr="00284318" w:rsidRDefault="004141DF" w:rsidP="004141DF">
      <w:pPr>
        <w:jc w:val="center"/>
        <w:rPr>
          <w:b/>
          <w:color w:val="000000"/>
          <w:lang w:eastAsia="ru-RU"/>
        </w:rPr>
      </w:pPr>
      <w:r w:rsidRPr="00284318">
        <w:rPr>
          <w:b/>
          <w:color w:val="000000"/>
        </w:rPr>
        <w:t xml:space="preserve">№12 жалпы орта  мектебі </w:t>
      </w:r>
    </w:p>
    <w:p w:rsidR="004141DF" w:rsidRPr="00284318" w:rsidRDefault="004141DF" w:rsidP="004141DF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284318">
        <w:rPr>
          <w:color w:val="1E1E1E"/>
          <w:lang w:eastAsia="ru-RU"/>
        </w:rPr>
        <w:br/>
      </w:r>
      <w:r w:rsidRPr="00284318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4141DF" w:rsidRPr="00284318" w:rsidRDefault="004141DF" w:rsidP="004141DF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284318">
        <w:t xml:space="preserve">      Пәні: </w:t>
      </w:r>
      <w:r w:rsidR="00956970" w:rsidRPr="00284318">
        <w:t>геометрия</w:t>
      </w:r>
    </w:p>
    <w:p w:rsidR="004141DF" w:rsidRPr="00284318" w:rsidRDefault="004141DF" w:rsidP="004141DF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  Сынып: </w:t>
      </w:r>
      <w:r w:rsidRPr="00284318">
        <w:t>8 «ә»</w:t>
      </w:r>
      <w:r w:rsidRPr="00284318">
        <w:rPr>
          <w:color w:val="000000"/>
          <w:spacing w:val="2"/>
          <w:lang w:eastAsia="ru-RU"/>
        </w:rPr>
        <w:br/>
        <w:t>      Оқу жылы: 2022-2023жыл</w:t>
      </w:r>
    </w:p>
    <w:p w:rsidR="004141DF" w:rsidRPr="00284318" w:rsidRDefault="004141DF" w:rsidP="004141D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Мұғалім:  Шүкірбай Арай</w:t>
      </w:r>
      <w:r w:rsidRPr="00284318">
        <w:rPr>
          <w:color w:val="000000"/>
          <w:spacing w:val="2"/>
          <w:lang w:eastAsia="ru-RU"/>
        </w:rPr>
        <w:br/>
        <w:t xml:space="preserve">      Мақсаты: </w:t>
      </w:r>
      <w:r w:rsidRPr="00284318">
        <w:rPr>
          <w:b/>
          <w:color w:val="000000"/>
          <w:spacing w:val="2"/>
          <w:lang w:eastAsia="ru-RU"/>
        </w:rPr>
        <w:t>ТЖБ нәтижелерін талдау</w:t>
      </w:r>
    </w:p>
    <w:p w:rsidR="004141DF" w:rsidRPr="00284318" w:rsidRDefault="004141DF" w:rsidP="004141D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4141DF" w:rsidRPr="00284318" w:rsidRDefault="004141DF" w:rsidP="004141DF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4141DF" w:rsidRPr="00284318" w:rsidTr="004141DF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нәтижелерінің талдауы</w:t>
            </w:r>
          </w:p>
        </w:tc>
      </w:tr>
      <w:tr w:rsidR="004141DF" w:rsidRPr="00284318" w:rsidTr="004141DF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Үлгерім 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1E21F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1E21F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1DF" w:rsidRPr="00284318" w:rsidRDefault="004141DF" w:rsidP="004141DF">
            <w:pPr>
              <w:jc w:val="center"/>
            </w:pPr>
            <w:r w:rsidRPr="00284318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1DF" w:rsidRPr="00284318" w:rsidRDefault="004141DF" w:rsidP="004141DF">
            <w:pPr>
              <w:jc w:val="center"/>
            </w:pPr>
            <w:r w:rsidRPr="00284318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66,6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1DF" w:rsidRPr="00284318" w:rsidRDefault="004141DF" w:rsidP="004141DF">
            <w:pPr>
              <w:jc w:val="center"/>
            </w:pPr>
            <w:r w:rsidRPr="00284318">
              <w:rPr>
                <w:color w:val="00000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72,2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</w:tbl>
    <w:p w:rsidR="004141DF" w:rsidRPr="00284318" w:rsidRDefault="004141DF" w:rsidP="004141DF"/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1418"/>
        <w:gridCol w:w="3326"/>
      </w:tblGrid>
      <w:tr w:rsidR="001E21F5" w:rsidRPr="00284318" w:rsidTr="00BA0798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Қиындық тудырған мақсаттар</w:t>
            </w: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8.1.1.12 </w:t>
            </w:r>
            <w:r w:rsidRPr="00284318">
              <w:rPr>
                <w:position w:val="-11"/>
              </w:rPr>
              <w:t xml:space="preserve">  </w:t>
            </w:r>
            <w:r w:rsidRPr="00284318">
              <w:rPr>
                <w:lang w:eastAsia="ru-RU"/>
              </w:rPr>
              <w:t>үшбұрыштың орта сызығының қасиетін дәлелдеу және қолдану</w:t>
            </w:r>
          </w:p>
          <w:p w:rsidR="001E21F5" w:rsidRPr="00284318" w:rsidRDefault="001E21F5" w:rsidP="00BA0798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8.1.1.13 </w:t>
            </w:r>
            <w:r w:rsidRPr="00284318">
              <w:rPr>
                <w:position w:val="-11"/>
              </w:rPr>
              <w:t xml:space="preserve">  </w:t>
            </w:r>
            <w:r w:rsidRPr="00284318">
              <w:rPr>
                <w:lang w:eastAsia="ru-RU"/>
              </w:rPr>
              <w:t>трапецияның орта сызығының қасиетін дәлелдеу және қолдану</w:t>
            </w:r>
          </w:p>
          <w:p w:rsidR="001E21F5" w:rsidRPr="00284318" w:rsidRDefault="001E21F5" w:rsidP="00BA0798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>8.1.1.Фалес теоремасын білу және қолдану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lang w:eastAsia="ru-RU"/>
              </w:rPr>
              <w:t>8.1.1.10 пропорционал кесінділерді салу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>8.1.1.10 пропорционал кесінділерді салу</w:t>
            </w:r>
          </w:p>
          <w:p w:rsidR="001E21F5" w:rsidRPr="00284318" w:rsidRDefault="001E21F5" w:rsidP="00BA0798">
            <w:pPr>
              <w:rPr>
                <w:lang w:eastAsia="ru-RU"/>
              </w:rPr>
            </w:pPr>
          </w:p>
          <w:p w:rsidR="001E21F5" w:rsidRPr="00284318" w:rsidRDefault="001E21F5" w:rsidP="00BA0798">
            <w:pPr>
              <w:rPr>
                <w:lang w:eastAsia="ru-RU"/>
              </w:rPr>
            </w:pPr>
          </w:p>
          <w:p w:rsidR="001E21F5" w:rsidRPr="00284318" w:rsidRDefault="001E21F5" w:rsidP="00BA0798">
            <w:pPr>
              <w:rPr>
                <w:lang w:eastAsia="ru-RU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  <w:p w:rsidR="001E21F5" w:rsidRPr="00284318" w:rsidRDefault="001E21F5" w:rsidP="00BA0798">
            <w:pPr>
              <w:rPr>
                <w:lang w:eastAsia="en-GB"/>
              </w:rPr>
            </w:pPr>
            <w:r w:rsidRPr="00284318">
              <w:t>8.1.3.2</w:t>
            </w:r>
            <w:r w:rsidRPr="00284318">
              <w:rPr>
                <w:lang w:eastAsia="en-GB"/>
              </w:rPr>
              <w:t>бұрыштың синусы, косинусы, тангенсі және котангенсінің тікбұрышты үшбұрыштың қабырғалары мен бұрыштарының қатыстары арқылы берілген анықтамаларын білу;</w:t>
            </w:r>
          </w:p>
          <w:p w:rsidR="001E21F5" w:rsidRPr="00284318" w:rsidRDefault="001E21F5" w:rsidP="00BA0798">
            <w:pPr>
              <w:rPr>
                <w:lang w:eastAsia="en-GB"/>
              </w:rPr>
            </w:pPr>
            <w:r w:rsidRPr="00284318">
              <w:rPr>
                <w:lang w:eastAsia="en-GB"/>
              </w:rPr>
              <w:t xml:space="preserve">8.1.3.21 Пифагор теоремасын пайдаланып, </w:t>
            </w:r>
            <w:r w:rsidRPr="00284318">
              <w:rPr>
                <w:lang w:eastAsia="en-GB"/>
              </w:rPr>
              <w:fldChar w:fldCharType="begin"/>
            </w:r>
            <w:r w:rsidRPr="00284318">
              <w:rPr>
                <w:lang w:eastAsia="en-GB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fldChar w:fldCharType="end"/>
            </w:r>
            <w:r w:rsidRPr="00284318">
              <w:rPr>
                <w:lang w:eastAsia="en-GB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t xml:space="preserve"> формуласын қорытып шығару және есептер шешуде қолдану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t xml:space="preserve">8.1.3.8 </w:t>
            </w:r>
            <w:r w:rsidRPr="00284318">
              <w:rPr>
                <w:lang w:eastAsia="en-GB"/>
              </w:rPr>
              <w:t>берілген екі элементі бойынша тікбұрышты үшбұрыштың бұрыштары мен қабырғаларын табу;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t xml:space="preserve">8.1.3.8 </w:t>
            </w:r>
            <w:r w:rsidRPr="00284318">
              <w:rPr>
                <w:lang w:eastAsia="en-GB"/>
              </w:rPr>
              <w:t>берілген екі элементі бойынша тікбұрышты үшбұрыштың бұрыштары мен қабырғаларын табу;</w:t>
            </w:r>
          </w:p>
        </w:tc>
      </w:tr>
      <w:tr w:rsidR="001E21F5" w:rsidRPr="00284318" w:rsidTr="00BA0798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r w:rsidRPr="00284318">
              <w:t>8.1.3.11 параллелограммның, ромбтың ауданы формулаларын қорытып шығару және қолдану;</w:t>
            </w:r>
          </w:p>
          <w:p w:rsidR="001E21F5" w:rsidRPr="00284318" w:rsidRDefault="001E21F5" w:rsidP="00BA0798">
            <w:pPr>
              <w:shd w:val="clear" w:color="auto" w:fill="FFFFFF" w:themeFill="background1"/>
              <w:tabs>
                <w:tab w:val="left" w:pos="2268"/>
              </w:tabs>
            </w:pPr>
            <w:r w:rsidRPr="00284318">
              <w:t>8.1.3.12 үшбұрыштың ауданы формулаларын қорытып шығару және қолдану;</w:t>
            </w:r>
          </w:p>
          <w:p w:rsidR="001E21F5" w:rsidRPr="00284318" w:rsidRDefault="001E21F5" w:rsidP="00BA0798">
            <w:r w:rsidRPr="00284318">
              <w:t>8.1.3.13 трапецияның ауданы формулаларын қорытып шығару және қолдану;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r w:rsidRPr="00284318">
              <w:t>8.1.3.13 трапецияның ауданы формулаларын қорытып шығару және қолдану;</w:t>
            </w:r>
          </w:p>
          <w:p w:rsidR="001E21F5" w:rsidRPr="00284318" w:rsidRDefault="001E21F5" w:rsidP="00BA0798"/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1F5" w:rsidRPr="00284318" w:rsidRDefault="001E21F5" w:rsidP="00BA0798">
            <w:r w:rsidRPr="00284318">
              <w:lastRenderedPageBreak/>
              <w:t>8.1.3.17центрі (</w:t>
            </w:r>
            <w:r w:rsidRPr="00284318">
              <w:rPr>
                <w:i/>
              </w:rPr>
              <w:t>a</w:t>
            </w:r>
            <w:r w:rsidRPr="00284318">
              <w:t xml:space="preserve">, </w:t>
            </w:r>
            <w:r w:rsidRPr="00284318">
              <w:rPr>
                <w:i/>
              </w:rPr>
              <w:t>b</w:t>
            </w:r>
            <w:r w:rsidRPr="00284318">
              <w:t xml:space="preserve">), радиусы </w:t>
            </w:r>
            <w:r w:rsidRPr="00284318">
              <w:rPr>
                <w:i/>
              </w:rPr>
              <w:t>r</w:t>
            </w:r>
            <w:r w:rsidRPr="00284318">
              <w:t xml:space="preserve"> болатын шеңбердің теңдеуін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284318">
              <w:t xml:space="preserve"> білу;</w:t>
            </w:r>
          </w:p>
          <w:p w:rsidR="001E21F5" w:rsidRPr="00284318" w:rsidRDefault="001E21F5" w:rsidP="00BA0798">
            <w:r w:rsidRPr="00284318">
              <w:t>8.1.3.19</w:t>
            </w:r>
            <w:r w:rsidRPr="00284318">
              <w:rPr>
                <w:color w:val="000000"/>
              </w:rPr>
              <w:t xml:space="preserve">түзудің жалпы теңдеуін және берілген екі нүкте арқылы өтетін түзудің теңдеуін жазу: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t>8.1.3.20координаталармен берілген қарапайым есептерді шығару ;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1F5" w:rsidRPr="00284318" w:rsidRDefault="001E21F5" w:rsidP="00BA0798">
            <w:r w:rsidRPr="00284318">
              <w:lastRenderedPageBreak/>
              <w:t>8.1.3.19</w:t>
            </w:r>
            <w:r w:rsidRPr="00284318">
              <w:rPr>
                <w:color w:val="000000"/>
              </w:rPr>
              <w:t xml:space="preserve">түзудің жалпы теңдеуін және берілген екі нүкте арқылы өтетін түзудің теңдеуін жазу: </w:t>
            </w:r>
            <m:oMath>
              <m:r>
                <w:rPr>
                  <w:rFonts w:ascii="Cambria Math" w:hAnsi="Cambria Math"/>
                </w:rPr>
                <w:lastRenderedPageBreak/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1F5" w:rsidRPr="00284318" w:rsidRDefault="001E21F5" w:rsidP="00BA0798">
            <w:pPr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 (Ж): 85-100%</w:t>
            </w: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F5" w:rsidRPr="00284318" w:rsidRDefault="001E21F5" w:rsidP="00BA0798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F5" w:rsidRPr="00284318" w:rsidRDefault="001E21F5" w:rsidP="00BA0798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F5" w:rsidRPr="00284318" w:rsidRDefault="001E21F5" w:rsidP="00BA0798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Дінмұхамед,Кудайберген Ақерке,Құттыбай Иманғали,Қыдыр Мадияр,Токташ Гүлімжан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Маджанова Марал,Нұрланқызы Кәусар, Срлыбек Арайлым, Айдосова Мадина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1F5" w:rsidRPr="00284318" w:rsidRDefault="001E21F5" w:rsidP="00BA0798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Абдирайым Кәусар,Айтура Лесбек,Акарбай Диана, Асилбекова Асылзат,Айдосова Мадина,Балтабек Еркебұлан,Бахтиер Нұржан,Бурхан Досымжан, Досболқызы Ұлбөбек,Жамбыл </w:t>
            </w:r>
            <w:r w:rsidRPr="00284318">
              <w:rPr>
                <w:i/>
                <w:color w:val="000000"/>
                <w:spacing w:val="2"/>
                <w:lang w:eastAsia="ru-RU"/>
              </w:rPr>
              <w:lastRenderedPageBreak/>
              <w:t>Дінмұхамед,Кудайберген Ақерке,Құттыбай Иманғали,Қыдыр Мадияр,Токташ Гүлімжан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lastRenderedPageBreak/>
              <w:t>Маджанова Марал,Нұрланқызы Кәусар, Срлыбек Арайлым, Айдосова Мадина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</w:tbl>
    <w:p w:rsidR="004141DF" w:rsidRPr="00284318" w:rsidRDefault="004141DF" w:rsidP="004141DF">
      <w:pPr>
        <w:widowControl/>
        <w:autoSpaceDE/>
        <w:autoSpaceDN/>
        <w:spacing w:line="285" w:lineRule="atLeast"/>
        <w:ind w:left="435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 xml:space="preserve">2.Тапсырмаларды орындау барысында білім алушыларға туындаған қиындықтар тізбесі: </w:t>
      </w:r>
    </w:p>
    <w:p w:rsidR="004141DF" w:rsidRPr="00284318" w:rsidRDefault="004141DF" w:rsidP="004141DF">
      <w:pPr>
        <w:spacing w:line="285" w:lineRule="atLeast"/>
        <w:ind w:left="435"/>
        <w:textAlignment w:val="baseline"/>
        <w:rPr>
          <w:color w:val="000000"/>
        </w:rPr>
      </w:pPr>
      <w:r w:rsidRPr="00284318">
        <w:rPr>
          <w:color w:val="000000"/>
          <w:spacing w:val="2"/>
          <w:lang w:eastAsia="ru-RU"/>
        </w:rPr>
        <w:t xml:space="preserve"> </w:t>
      </w:r>
      <w:r w:rsidRPr="00284318">
        <w:rPr>
          <w:color w:val="000000"/>
        </w:rPr>
        <w:t>мәтінді есептерді бөлшек-рационал теңдеулердің көмегімен шешу</w:t>
      </w:r>
    </w:p>
    <w:p w:rsidR="004141DF" w:rsidRPr="00284318" w:rsidRDefault="004141DF" w:rsidP="004141DF">
      <w:pPr>
        <w:spacing w:line="285" w:lineRule="atLeast"/>
        <w:ind w:left="435"/>
        <w:textAlignment w:val="baseline"/>
        <w:rPr>
          <w:lang w:eastAsia="ru-RU"/>
        </w:rPr>
      </w:pPr>
      <w:r w:rsidRPr="00284318">
        <w:rPr>
          <w:color w:val="000000"/>
        </w:rPr>
        <w:t>рационал теңсіздіктерді шешу</w:t>
      </w:r>
    </w:p>
    <w:p w:rsidR="004141DF" w:rsidRPr="00284318" w:rsidRDefault="004141DF" w:rsidP="004141DF">
      <w:pPr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  </w:t>
      </w:r>
      <w:r w:rsidRPr="00284318">
        <w:rPr>
          <w:b/>
          <w:color w:val="000000"/>
          <w:spacing w:val="2"/>
          <w:lang w:eastAsia="ru-RU"/>
        </w:rPr>
        <w:t>3</w:t>
      </w:r>
      <w:r w:rsidRPr="00284318">
        <w:rPr>
          <w:color w:val="000000"/>
          <w:spacing w:val="2"/>
          <w:lang w:eastAsia="ru-RU"/>
        </w:rPr>
        <w:t xml:space="preserve">. </w:t>
      </w:r>
      <w:r w:rsidRPr="00284318">
        <w:rPr>
          <w:b/>
          <w:color w:val="000000"/>
          <w:spacing w:val="2"/>
          <w:lang w:eastAsia="ru-RU"/>
        </w:rPr>
        <w:t>Тапсырмаларды орындау барысында білім алушыларға аталған қиындықтардың себептері:</w:t>
      </w:r>
      <w:r w:rsidRPr="00284318">
        <w:rPr>
          <w:color w:val="000000"/>
          <w:spacing w:val="2"/>
          <w:lang w:eastAsia="ru-RU"/>
        </w:rPr>
        <w:t xml:space="preserve"> </w:t>
      </w:r>
    </w:p>
    <w:p w:rsidR="00562007" w:rsidRPr="00562007" w:rsidRDefault="004141DF" w:rsidP="00562007">
      <w:pPr>
        <w:spacing w:line="285" w:lineRule="atLeast"/>
        <w:textAlignment w:val="baseline"/>
        <w:rPr>
          <w:color w:val="000000"/>
          <w:spacing w:val="2"/>
          <w:sz w:val="20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     </w:t>
      </w:r>
      <w:r w:rsidR="00562007" w:rsidRPr="00562007">
        <w:rPr>
          <w:color w:val="1E1E1E"/>
          <w:szCs w:val="24"/>
          <w:lang w:eastAsia="ru-RU"/>
        </w:rPr>
        <w:t>Есепті шығару барысында шартын түсінбегендігі немесе критерийге назар аудармауының себебінен</w:t>
      </w:r>
    </w:p>
    <w:p w:rsidR="004141DF" w:rsidRPr="00284318" w:rsidRDefault="004141DF" w:rsidP="00562007">
      <w:pPr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>4.Жоспарланған түзету жұмысы:</w:t>
      </w:r>
      <w:r w:rsidRPr="00284318">
        <w:rPr>
          <w:color w:val="000000"/>
          <w:spacing w:val="2"/>
          <w:lang w:eastAsia="ru-RU"/>
        </w:rPr>
        <w:t xml:space="preserve"> осы тақырыптар бойынша қосымша тапсырмалар беру</w:t>
      </w:r>
    </w:p>
    <w:p w:rsidR="004141DF" w:rsidRPr="00284318" w:rsidRDefault="004141DF" w:rsidP="004141DF"/>
    <w:p w:rsidR="004141DF" w:rsidRPr="00284318" w:rsidRDefault="004141DF" w:rsidP="004141DF">
      <w:r w:rsidRPr="00284318">
        <w:rPr>
          <w:b/>
        </w:rPr>
        <w:t>Педагогтің</w:t>
      </w:r>
      <w:r w:rsidRPr="00284318">
        <w:rPr>
          <w:b/>
          <w:spacing w:val="-7"/>
        </w:rPr>
        <w:t xml:space="preserve"> </w:t>
      </w:r>
      <w:r w:rsidRPr="00284318">
        <w:rPr>
          <w:b/>
        </w:rPr>
        <w:t xml:space="preserve">(Т.А.Ә.): </w:t>
      </w:r>
      <w:r w:rsidRPr="00284318">
        <w:rPr>
          <w:color w:val="000000"/>
          <w:spacing w:val="2"/>
          <w:lang w:eastAsia="ru-RU"/>
        </w:rPr>
        <w:t>Шүкірбай Арай</w:t>
      </w:r>
    </w:p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1E21F5" w:rsidRPr="00284318" w:rsidRDefault="001E21F5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>
      <w:pPr>
        <w:jc w:val="center"/>
        <w:rPr>
          <w:b/>
          <w:color w:val="000000"/>
          <w:lang w:eastAsia="ru-RU"/>
        </w:rPr>
      </w:pPr>
      <w:r w:rsidRPr="00284318">
        <w:rPr>
          <w:b/>
          <w:color w:val="000000"/>
        </w:rPr>
        <w:t xml:space="preserve">№12 жалпы орта  мектебі </w:t>
      </w:r>
    </w:p>
    <w:p w:rsidR="004141DF" w:rsidRPr="00284318" w:rsidRDefault="004141DF" w:rsidP="004141DF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284318">
        <w:rPr>
          <w:color w:val="1E1E1E"/>
          <w:lang w:eastAsia="ru-RU"/>
        </w:rPr>
        <w:br/>
      </w:r>
      <w:r w:rsidRPr="00284318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4141DF" w:rsidRPr="00284318" w:rsidRDefault="004141DF" w:rsidP="004141DF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284318">
        <w:t xml:space="preserve">      Пәні: </w:t>
      </w:r>
      <w:r w:rsidR="00956970" w:rsidRPr="00284318">
        <w:t>геометрия</w:t>
      </w:r>
      <w:r w:rsidRPr="00284318">
        <w:rPr>
          <w:color w:val="1E1E1E"/>
          <w:lang w:eastAsia="ru-RU"/>
        </w:rPr>
        <w:t xml:space="preserve"> </w:t>
      </w:r>
    </w:p>
    <w:p w:rsidR="004141DF" w:rsidRPr="00284318" w:rsidRDefault="004141DF" w:rsidP="004141DF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  Сынып: </w:t>
      </w:r>
      <w:r w:rsidRPr="00284318">
        <w:t>8 «б»</w:t>
      </w:r>
      <w:r w:rsidRPr="00284318">
        <w:rPr>
          <w:color w:val="000000"/>
          <w:spacing w:val="2"/>
          <w:lang w:eastAsia="ru-RU"/>
        </w:rPr>
        <w:br/>
        <w:t>      Оқу жылы: 2022-2023жыл</w:t>
      </w:r>
    </w:p>
    <w:p w:rsidR="004141DF" w:rsidRPr="00284318" w:rsidRDefault="004141DF" w:rsidP="004141D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Мұғалім:  Шүкірбай Арай</w:t>
      </w:r>
      <w:r w:rsidRPr="00284318">
        <w:rPr>
          <w:color w:val="000000"/>
          <w:spacing w:val="2"/>
          <w:lang w:eastAsia="ru-RU"/>
        </w:rPr>
        <w:br/>
        <w:t xml:space="preserve">      Мақсаты: </w:t>
      </w:r>
      <w:r w:rsidRPr="00284318">
        <w:rPr>
          <w:b/>
          <w:color w:val="000000"/>
          <w:spacing w:val="2"/>
          <w:lang w:eastAsia="ru-RU"/>
        </w:rPr>
        <w:t>ТЖБ нәтижелерін талдау</w:t>
      </w:r>
    </w:p>
    <w:p w:rsidR="004141DF" w:rsidRPr="00284318" w:rsidRDefault="004141DF" w:rsidP="004141D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p w:rsidR="004141DF" w:rsidRPr="00284318" w:rsidRDefault="004141DF" w:rsidP="004141DF">
      <w:pPr>
        <w:pStyle w:val="a3"/>
        <w:spacing w:before="45" w:after="21"/>
        <w:rPr>
          <w:sz w:val="22"/>
          <w:szCs w:val="22"/>
        </w:rPr>
      </w:pPr>
    </w:p>
    <w:tbl>
      <w:tblPr>
        <w:tblW w:w="10767" w:type="dxa"/>
        <w:tblInd w:w="-743" w:type="dxa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4141DF" w:rsidRPr="00284318" w:rsidTr="004141DF">
        <w:trPr>
          <w:trHeight w:val="300"/>
        </w:trPr>
        <w:tc>
          <w:tcPr>
            <w:tcW w:w="107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нәтижелерінің талдауы</w:t>
            </w:r>
          </w:p>
        </w:tc>
      </w:tr>
      <w:tr w:rsidR="004141DF" w:rsidRPr="00284318" w:rsidTr="004141DF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Максималды ұпай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Үлгерім 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0-39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65-84%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1E21F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1E21F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6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1E21F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45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1DF" w:rsidRPr="00284318" w:rsidRDefault="004141DF" w:rsidP="004141DF">
            <w:pPr>
              <w:jc w:val="center"/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1E21F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1E21F5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50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1DF" w:rsidRPr="00284318" w:rsidRDefault="004141DF" w:rsidP="004141DF">
            <w:pPr>
              <w:jc w:val="center"/>
            </w:pPr>
            <w:r w:rsidRPr="00284318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52,6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  <w:tr w:rsidR="004141DF" w:rsidRPr="00284318" w:rsidTr="004141D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141DF" w:rsidRPr="00284318" w:rsidRDefault="004141DF" w:rsidP="004141DF">
            <w:pPr>
              <w:jc w:val="center"/>
            </w:pPr>
            <w:r w:rsidRPr="00284318">
              <w:rPr>
                <w:color w:val="00000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141DF" w:rsidRPr="00284318" w:rsidRDefault="0028431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8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284318" w:rsidP="004141D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57,8</w:t>
            </w:r>
            <w:r w:rsidR="004141DF" w:rsidRPr="00284318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1DF" w:rsidRPr="00284318" w:rsidRDefault="004141DF" w:rsidP="004141DF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100%</w:t>
            </w:r>
          </w:p>
        </w:tc>
      </w:tr>
    </w:tbl>
    <w:p w:rsidR="004141DF" w:rsidRPr="00284318" w:rsidRDefault="004141DF" w:rsidP="004141DF"/>
    <w:tbl>
      <w:tblPr>
        <w:tblW w:w="10840" w:type="dxa"/>
        <w:tblInd w:w="-743" w:type="dxa"/>
        <w:tblLook w:val="04A0" w:firstRow="1" w:lastRow="0" w:firstColumn="1" w:lastColumn="0" w:noHBand="0" w:noVBand="1"/>
      </w:tblPr>
      <w:tblGrid>
        <w:gridCol w:w="1702"/>
        <w:gridCol w:w="2126"/>
        <w:gridCol w:w="2268"/>
        <w:gridCol w:w="1418"/>
        <w:gridCol w:w="3326"/>
      </w:tblGrid>
      <w:tr w:rsidR="001E21F5" w:rsidRPr="00284318" w:rsidTr="00BA0798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Қол жеткізілген мақсаттар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Қиындық тудырған мақсаттар</w:t>
            </w: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1</w:t>
            </w: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8.1.1.12 </w:t>
            </w:r>
            <w:r w:rsidRPr="00284318">
              <w:rPr>
                <w:position w:val="-11"/>
              </w:rPr>
              <w:t xml:space="preserve">  </w:t>
            </w:r>
            <w:r w:rsidRPr="00284318">
              <w:rPr>
                <w:lang w:eastAsia="ru-RU"/>
              </w:rPr>
              <w:t>үшбұрыштың орта сызығының қасиетін дәлелдеу және қолдану</w:t>
            </w:r>
          </w:p>
          <w:p w:rsidR="001E21F5" w:rsidRPr="00284318" w:rsidRDefault="001E21F5" w:rsidP="00BA0798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 xml:space="preserve">8.1.1.13 </w:t>
            </w:r>
            <w:r w:rsidRPr="00284318">
              <w:rPr>
                <w:position w:val="-11"/>
              </w:rPr>
              <w:t xml:space="preserve">  </w:t>
            </w:r>
            <w:r w:rsidRPr="00284318">
              <w:rPr>
                <w:lang w:eastAsia="ru-RU"/>
              </w:rPr>
              <w:t>трапецияның орта сызығының қасиетін дәлелдеу және қолдану</w:t>
            </w:r>
          </w:p>
          <w:p w:rsidR="001E21F5" w:rsidRPr="00284318" w:rsidRDefault="001E21F5" w:rsidP="00BA0798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>8.1.1.Фалес теоремасын білу және қолдану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lang w:eastAsia="ru-RU"/>
              </w:rPr>
              <w:t>8.1.1.10 пропорционал кесінділерді салу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lang w:eastAsia="ru-RU"/>
              </w:rPr>
            </w:pPr>
            <w:r w:rsidRPr="00284318">
              <w:rPr>
                <w:lang w:eastAsia="ru-RU"/>
              </w:rPr>
              <w:t>8.1.1.10 пропорционал кесінділерді салу</w:t>
            </w:r>
          </w:p>
          <w:p w:rsidR="001E21F5" w:rsidRPr="00284318" w:rsidRDefault="001E21F5" w:rsidP="00BA0798">
            <w:pPr>
              <w:rPr>
                <w:lang w:eastAsia="ru-RU"/>
              </w:rPr>
            </w:pPr>
          </w:p>
          <w:p w:rsidR="001E21F5" w:rsidRPr="00284318" w:rsidRDefault="001E21F5" w:rsidP="00BA0798">
            <w:pPr>
              <w:rPr>
                <w:lang w:eastAsia="ru-RU"/>
              </w:rPr>
            </w:pPr>
          </w:p>
          <w:p w:rsidR="001E21F5" w:rsidRPr="00284318" w:rsidRDefault="001E21F5" w:rsidP="00BA0798">
            <w:pPr>
              <w:rPr>
                <w:lang w:eastAsia="ru-RU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  <w:p w:rsidR="001E21F5" w:rsidRPr="00284318" w:rsidRDefault="001E21F5" w:rsidP="00BA0798">
            <w:pPr>
              <w:rPr>
                <w:lang w:eastAsia="en-GB"/>
              </w:rPr>
            </w:pPr>
            <w:r w:rsidRPr="00284318">
              <w:t>8.1.3.2</w:t>
            </w:r>
            <w:r w:rsidRPr="00284318">
              <w:rPr>
                <w:lang w:eastAsia="en-GB"/>
              </w:rPr>
              <w:t>бұрыштың синусы, косинусы, тангенсі және котангенсінің тікбұрышты үшбұрыштың қабырғалары мен бұрыштарының қатыстары арқылы берілген анықтамаларын білу;</w:t>
            </w:r>
          </w:p>
          <w:p w:rsidR="001E21F5" w:rsidRPr="00284318" w:rsidRDefault="001E21F5" w:rsidP="00BA0798">
            <w:pPr>
              <w:rPr>
                <w:lang w:eastAsia="en-GB"/>
              </w:rPr>
            </w:pPr>
            <w:r w:rsidRPr="00284318">
              <w:rPr>
                <w:lang w:eastAsia="en-GB"/>
              </w:rPr>
              <w:t xml:space="preserve">8.1.3.21 Пифагор теоремасын пайдаланып, </w:t>
            </w:r>
            <w:r w:rsidRPr="00284318">
              <w:rPr>
                <w:lang w:eastAsia="en-GB"/>
              </w:rPr>
              <w:fldChar w:fldCharType="begin"/>
            </w:r>
            <w:r w:rsidRPr="00284318">
              <w:rPr>
                <w:lang w:eastAsia="en-GB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fldChar w:fldCharType="end"/>
            </w:r>
            <w:r w:rsidRPr="00284318">
              <w:rPr>
                <w:lang w:eastAsia="en-GB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lang w:eastAsia="en-GB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lang w:eastAsia="en-GB"/>
                </w:rPr>
                <m:t>α=1</m:t>
              </m:r>
            </m:oMath>
            <w:r w:rsidRPr="00284318">
              <w:rPr>
                <w:lang w:eastAsia="en-GB"/>
              </w:rPr>
              <w:t xml:space="preserve"> формуласын қорытып шығару және есептер шешуде қолдану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t xml:space="preserve">8.1.3.8 </w:t>
            </w:r>
            <w:r w:rsidRPr="00284318">
              <w:rPr>
                <w:lang w:eastAsia="en-GB"/>
              </w:rPr>
              <w:t>берілген екі элементі бойынша тікбұрышты үшбұрыштың бұрыштары мен қабырғаларын табу;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t xml:space="preserve">8.1.3.8 </w:t>
            </w:r>
            <w:r w:rsidRPr="00284318">
              <w:rPr>
                <w:lang w:eastAsia="en-GB"/>
              </w:rPr>
              <w:t>берілген екі элементі бойынша тікбұрышты үшбұрыштың бұрыштары мен қабырғаларын табу;</w:t>
            </w:r>
          </w:p>
        </w:tc>
      </w:tr>
      <w:tr w:rsidR="001E21F5" w:rsidRPr="00284318" w:rsidTr="00BA0798">
        <w:trPr>
          <w:trHeight w:val="415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ТЖБ 3</w:t>
            </w: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  <w:p w:rsidR="001E21F5" w:rsidRPr="00284318" w:rsidRDefault="001E21F5" w:rsidP="00BA0798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r w:rsidRPr="00284318">
              <w:t>8.1.3.11 параллелограммның, ромбтың ауданы формулаларын қорытып шығару және қолдану;</w:t>
            </w:r>
          </w:p>
          <w:p w:rsidR="001E21F5" w:rsidRPr="00284318" w:rsidRDefault="001E21F5" w:rsidP="00BA0798">
            <w:pPr>
              <w:shd w:val="clear" w:color="auto" w:fill="FFFFFF" w:themeFill="background1"/>
              <w:tabs>
                <w:tab w:val="left" w:pos="2268"/>
              </w:tabs>
            </w:pPr>
            <w:r w:rsidRPr="00284318">
              <w:t>8.1.3.12 үшбұрыштың ауданы формулаларын қорытып шығару және қолдану;</w:t>
            </w:r>
          </w:p>
          <w:p w:rsidR="001E21F5" w:rsidRPr="00284318" w:rsidRDefault="001E21F5" w:rsidP="00BA0798">
            <w:r w:rsidRPr="00284318">
              <w:t>8.1.3.13 трапецияның ауданы формулаларын қорытып шығару және қолдану;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r w:rsidRPr="00284318">
              <w:t>8.1.3.13 трапецияның ауданы формулаларын қорытып шығару және қолдану;</w:t>
            </w:r>
          </w:p>
          <w:p w:rsidR="001E21F5" w:rsidRPr="00284318" w:rsidRDefault="001E21F5" w:rsidP="00BA0798"/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color w:val="000000"/>
              </w:rPr>
              <w:t>ТЖБ 4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1F5" w:rsidRPr="00284318" w:rsidRDefault="001E21F5" w:rsidP="00BA0798">
            <w:r w:rsidRPr="00284318">
              <w:lastRenderedPageBreak/>
              <w:t>8.1.3.17центрі (</w:t>
            </w:r>
            <w:r w:rsidRPr="00284318">
              <w:rPr>
                <w:i/>
              </w:rPr>
              <w:t>a</w:t>
            </w:r>
            <w:r w:rsidRPr="00284318">
              <w:t xml:space="preserve">, </w:t>
            </w:r>
            <w:r w:rsidRPr="00284318">
              <w:rPr>
                <w:i/>
              </w:rPr>
              <w:t>b</w:t>
            </w:r>
            <w:r w:rsidRPr="00284318">
              <w:t xml:space="preserve">), радиусы </w:t>
            </w:r>
            <w:r w:rsidRPr="00284318">
              <w:rPr>
                <w:i/>
              </w:rPr>
              <w:t>r</w:t>
            </w:r>
            <w:r w:rsidRPr="00284318">
              <w:t xml:space="preserve"> болатын шеңбердің теңдеуін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Pr="00284318">
              <w:t xml:space="preserve"> білу;</w:t>
            </w:r>
          </w:p>
          <w:p w:rsidR="001E21F5" w:rsidRPr="00284318" w:rsidRDefault="001E21F5" w:rsidP="00BA0798">
            <w:r w:rsidRPr="00284318">
              <w:t>8.1.3.19</w:t>
            </w:r>
            <w:r w:rsidRPr="00284318">
              <w:rPr>
                <w:color w:val="000000"/>
              </w:rPr>
              <w:t xml:space="preserve">түзудің жалпы теңдеуін және берілген екі нүкте арқылы өтетін түзудің теңдеуін жазу: </w:t>
            </w:r>
            <m:oMath>
              <m:r>
                <w:rPr>
                  <w:rFonts w:ascii="Cambria Math" w:hAnsi="Cambria Math"/>
                </w:rPr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t>8.1.3.20координаталармен берілген қарапайым есептерді шығару ;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1F5" w:rsidRPr="00284318" w:rsidRDefault="001E21F5" w:rsidP="00BA0798">
            <w:r w:rsidRPr="00284318">
              <w:lastRenderedPageBreak/>
              <w:t>8.1.3.19</w:t>
            </w:r>
            <w:r w:rsidRPr="00284318">
              <w:rPr>
                <w:color w:val="000000"/>
              </w:rPr>
              <w:t xml:space="preserve">түзудің жалпы теңдеуін және берілген екі нүкте арқылы өтетін түзудің теңдеуін жазу: </w:t>
            </w:r>
            <m:oMath>
              <m:r>
                <w:rPr>
                  <w:rFonts w:ascii="Cambria Math" w:hAnsi="Cambria Math"/>
                </w:rPr>
                <w:lastRenderedPageBreak/>
                <m:t xml:space="preserve">ax+by+c=0,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х-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у-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oMath>
            <w:r w:rsidRPr="00284318">
              <w:t>;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801"/>
        </w:trPr>
        <w:tc>
          <w:tcPr>
            <w:tcW w:w="10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1F5" w:rsidRPr="00284318" w:rsidRDefault="001E21F5" w:rsidP="00BA0798">
            <w:pPr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t>1.ТЖБ нәтижелерін талдау оқушылардың келесі білім деңгейін көрсетті:</w:t>
            </w: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  <w:r w:rsidRPr="00284318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Төмен (Т): 0-39%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Орташа (О): 40-84%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jc w:val="center"/>
              <w:rPr>
                <w:color w:val="000000"/>
              </w:rPr>
            </w:pPr>
            <w:r w:rsidRPr="00284318">
              <w:rPr>
                <w:color w:val="000000"/>
              </w:rPr>
              <w:t>Жоғары (Ж): 85-100%</w:t>
            </w: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F5" w:rsidRPr="00284318" w:rsidRDefault="001E21F5" w:rsidP="00BA0798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252D43"/>
              </w:rPr>
              <w:t xml:space="preserve">ТЖБ1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Дүйсебай Иманғали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Ахмет Ақерке, Турапбай Нұрайлым, </w:t>
            </w:r>
          </w:p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1E21F5" w:rsidRPr="00284318" w:rsidRDefault="00284318" w:rsidP="00BA0798">
            <w:pPr>
              <w:rPr>
                <w:color w:val="000000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</w:t>
            </w: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F5" w:rsidRPr="00284318" w:rsidRDefault="001E21F5" w:rsidP="00BA0798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2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Ахмет Ақерке, Турапбай Нұрайлым, </w:t>
            </w:r>
          </w:p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E21F5" w:rsidRPr="00284318" w:rsidRDefault="001E21F5" w:rsidP="00BA0798">
            <w:pPr>
              <w:jc w:val="center"/>
              <w:rPr>
                <w:b/>
                <w:color w:val="252D43"/>
              </w:rPr>
            </w:pPr>
            <w:r w:rsidRPr="00284318">
              <w:rPr>
                <w:b/>
                <w:color w:val="252D43"/>
              </w:rPr>
              <w:t>ТЖБ 3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rPr>
                <w:color w:val="252D43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</w:t>
            </w:r>
            <w:r w:rsidRPr="00284318">
              <w:rPr>
                <w:i/>
                <w:color w:val="000000"/>
                <w:spacing w:val="2"/>
                <w:lang w:eastAsia="ru-RU"/>
              </w:rPr>
              <w:lastRenderedPageBreak/>
              <w:t>Нұрдәулет,Төлеген Алмас, Усенбаев Ерсұлтан</w:t>
            </w:r>
          </w:p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Шинтан Нұрай, Дүйсебай Иманғали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lastRenderedPageBreak/>
              <w:t xml:space="preserve">Ахмет Ақерке, Турапбай Нұрайлым, </w:t>
            </w:r>
          </w:p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1F5" w:rsidRPr="00284318" w:rsidRDefault="001E21F5" w:rsidP="00BA0798">
            <w:pPr>
              <w:jc w:val="center"/>
              <w:rPr>
                <w:b/>
                <w:color w:val="000000"/>
              </w:rPr>
            </w:pPr>
            <w:r w:rsidRPr="00284318">
              <w:rPr>
                <w:b/>
                <w:color w:val="000000"/>
              </w:rPr>
              <w:lastRenderedPageBreak/>
              <w:t>ТЖБ 4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Абилхан Айдана,Абу Жанболат,Амзебатыр Рахманберді,Амонова Маржан, Келесбек Жансая,Кенжехан Айша,Койшыбек Лаура,Көшкінбек Әділет,Курбан Мейірбек,Қанатбекұлы Бақдаулет,Оңғарбек Шахизада,Рысбай Әділет,Сарсенбай Мұхтархан,Тожибай Нұрдәулет,Төлеген Алмас, Усенбаев Ерсұлтан</w:t>
            </w:r>
          </w:p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>Дүйсебай Иманғали</w:t>
            </w:r>
          </w:p>
        </w:tc>
        <w:tc>
          <w:tcPr>
            <w:tcW w:w="3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1F5" w:rsidRPr="00284318" w:rsidRDefault="001E21F5" w:rsidP="00BA0798">
            <w:pPr>
              <w:spacing w:line="285" w:lineRule="atLeast"/>
              <w:textAlignment w:val="baseline"/>
              <w:rPr>
                <w:i/>
                <w:color w:val="000000"/>
                <w:spacing w:val="2"/>
                <w:lang w:eastAsia="ru-RU"/>
              </w:rPr>
            </w:pPr>
            <w:r w:rsidRPr="00284318">
              <w:rPr>
                <w:i/>
                <w:color w:val="000000"/>
                <w:spacing w:val="2"/>
                <w:lang w:eastAsia="ru-RU"/>
              </w:rPr>
              <w:t xml:space="preserve">Ахмет Ақерке, Турапбай Нұрайлым, </w:t>
            </w:r>
            <w:r w:rsidR="00284318" w:rsidRPr="00284318">
              <w:rPr>
                <w:i/>
                <w:color w:val="000000"/>
                <w:spacing w:val="2"/>
                <w:lang w:eastAsia="ru-RU"/>
              </w:rPr>
              <w:t>Шинтан Нұрай,</w:t>
            </w:r>
          </w:p>
          <w:p w:rsidR="001E21F5" w:rsidRPr="00284318" w:rsidRDefault="001E21F5" w:rsidP="00BA0798">
            <w:pPr>
              <w:tabs>
                <w:tab w:val="left" w:pos="5280"/>
              </w:tabs>
              <w:spacing w:line="285" w:lineRule="atLeast"/>
              <w:ind w:left="795"/>
              <w:textAlignment w:val="baseline"/>
              <w:rPr>
                <w:i/>
                <w:color w:val="000000"/>
                <w:spacing w:val="2"/>
                <w:lang w:eastAsia="ru-RU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  <w:tr w:rsidR="001E21F5" w:rsidRPr="00284318" w:rsidTr="00BA0798">
        <w:trPr>
          <w:trHeight w:val="288"/>
        </w:trPr>
        <w:tc>
          <w:tcPr>
            <w:tcW w:w="10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21F5" w:rsidRPr="00284318" w:rsidRDefault="001E21F5" w:rsidP="00BA0798">
            <w:pPr>
              <w:rPr>
                <w:color w:val="000000"/>
              </w:rPr>
            </w:pPr>
          </w:p>
        </w:tc>
      </w:tr>
    </w:tbl>
    <w:p w:rsidR="004141DF" w:rsidRPr="00284318" w:rsidRDefault="004141DF" w:rsidP="004141DF">
      <w:pPr>
        <w:widowControl/>
        <w:autoSpaceDE/>
        <w:autoSpaceDN/>
        <w:spacing w:line="285" w:lineRule="atLeast"/>
        <w:ind w:left="435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 xml:space="preserve">2.Тапсырмаларды орындау барысында білім алушыларға туындаған қиындықтар тізбесі: </w:t>
      </w:r>
    </w:p>
    <w:p w:rsidR="004141DF" w:rsidRPr="00284318" w:rsidRDefault="004141DF" w:rsidP="004141DF">
      <w:pPr>
        <w:rPr>
          <w:color w:val="000000"/>
        </w:rPr>
      </w:pPr>
      <w:r w:rsidRPr="00284318">
        <w:rPr>
          <w:color w:val="000000"/>
        </w:rPr>
        <w:t>1. y=a(x-m)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 xml:space="preserve">   y=ax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>+n  y=a(x-m)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 xml:space="preserve"> +n  түрдегі квадраттық функциялардың графиктерін салу</w:t>
      </w:r>
    </w:p>
    <w:p w:rsidR="004141DF" w:rsidRPr="00284318" w:rsidRDefault="004141DF" w:rsidP="004141DF">
      <w:pPr>
        <w:rPr>
          <w:color w:val="000000"/>
        </w:rPr>
      </w:pPr>
      <w:r w:rsidRPr="00284318">
        <w:rPr>
          <w:color w:val="000000"/>
        </w:rPr>
        <w:t>2. /ax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>+bx/+c=0  ; ax</w:t>
      </w:r>
      <w:r w:rsidRPr="00284318">
        <w:rPr>
          <w:color w:val="000000"/>
          <w:vertAlign w:val="superscript"/>
        </w:rPr>
        <w:t>2</w:t>
      </w:r>
      <w:r w:rsidRPr="00284318">
        <w:rPr>
          <w:color w:val="000000"/>
        </w:rPr>
        <w:t>+b/x/+c=0 түріндегі теңдеулерді шешу</w:t>
      </w:r>
    </w:p>
    <w:p w:rsidR="004141DF" w:rsidRPr="00284318" w:rsidRDefault="004141DF" w:rsidP="004141DF">
      <w:pPr>
        <w:rPr>
          <w:color w:val="000000"/>
        </w:rPr>
      </w:pPr>
    </w:p>
    <w:p w:rsidR="004141DF" w:rsidRPr="00284318" w:rsidRDefault="004141DF" w:rsidP="004141DF">
      <w:pPr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      </w:t>
      </w:r>
      <w:r w:rsidRPr="00284318">
        <w:rPr>
          <w:b/>
          <w:color w:val="000000"/>
          <w:spacing w:val="2"/>
          <w:lang w:eastAsia="ru-RU"/>
        </w:rPr>
        <w:t>3</w:t>
      </w:r>
      <w:r w:rsidRPr="00284318">
        <w:rPr>
          <w:color w:val="000000"/>
          <w:spacing w:val="2"/>
          <w:lang w:eastAsia="ru-RU"/>
        </w:rPr>
        <w:t xml:space="preserve">. </w:t>
      </w:r>
      <w:r w:rsidRPr="00284318">
        <w:rPr>
          <w:b/>
          <w:color w:val="000000"/>
          <w:spacing w:val="2"/>
          <w:lang w:eastAsia="ru-RU"/>
        </w:rPr>
        <w:t>Тапсырмаларды орындау барысында білім алушыларға аталған қиындықтардың себептері:</w:t>
      </w:r>
      <w:r w:rsidRPr="00284318">
        <w:rPr>
          <w:color w:val="000000"/>
          <w:spacing w:val="2"/>
          <w:lang w:eastAsia="ru-RU"/>
        </w:rPr>
        <w:t xml:space="preserve"> </w:t>
      </w:r>
    </w:p>
    <w:p w:rsidR="00562007" w:rsidRPr="00562007" w:rsidRDefault="004141DF" w:rsidP="00562007">
      <w:pPr>
        <w:spacing w:line="285" w:lineRule="atLeast"/>
        <w:textAlignment w:val="baseline"/>
        <w:rPr>
          <w:color w:val="000000"/>
          <w:spacing w:val="2"/>
          <w:sz w:val="20"/>
          <w:lang w:eastAsia="ru-RU"/>
        </w:rPr>
      </w:pPr>
      <w:r w:rsidRPr="00284318">
        <w:rPr>
          <w:color w:val="000000"/>
          <w:spacing w:val="2"/>
          <w:lang w:eastAsia="ru-RU"/>
        </w:rPr>
        <w:t xml:space="preserve">           </w:t>
      </w:r>
      <w:r w:rsidR="00562007" w:rsidRPr="00562007">
        <w:rPr>
          <w:color w:val="1E1E1E"/>
          <w:szCs w:val="24"/>
          <w:lang w:eastAsia="ru-RU"/>
        </w:rPr>
        <w:t>Есепті шығару барысында шартын түсінбегендігі немесе критерийге назар аудармауының себебінен</w:t>
      </w:r>
    </w:p>
    <w:p w:rsidR="004141DF" w:rsidRPr="00284318" w:rsidRDefault="004141DF" w:rsidP="004141DF">
      <w:pPr>
        <w:spacing w:line="285" w:lineRule="atLeast"/>
        <w:textAlignment w:val="baseline"/>
        <w:rPr>
          <w:color w:val="000000"/>
          <w:spacing w:val="2"/>
          <w:lang w:eastAsia="ru-RU"/>
        </w:rPr>
      </w:pPr>
      <w:bookmarkStart w:id="0" w:name="_GoBack"/>
      <w:bookmarkEnd w:id="0"/>
    </w:p>
    <w:p w:rsidR="004141DF" w:rsidRPr="00284318" w:rsidRDefault="004141DF" w:rsidP="004141DF">
      <w:pPr>
        <w:widowControl/>
        <w:autoSpaceDE/>
        <w:autoSpaceDN/>
        <w:spacing w:after="360" w:line="285" w:lineRule="atLeast"/>
        <w:ind w:left="435"/>
        <w:textAlignment w:val="baseline"/>
        <w:rPr>
          <w:color w:val="000000"/>
          <w:spacing w:val="2"/>
          <w:lang w:eastAsia="ru-RU"/>
        </w:rPr>
      </w:pPr>
      <w:r w:rsidRPr="00284318">
        <w:rPr>
          <w:b/>
          <w:color w:val="000000"/>
          <w:spacing w:val="2"/>
          <w:lang w:eastAsia="ru-RU"/>
        </w:rPr>
        <w:t>4.Жоспарланған түзету жұмысы:</w:t>
      </w:r>
      <w:r w:rsidRPr="00284318">
        <w:rPr>
          <w:color w:val="000000"/>
          <w:spacing w:val="2"/>
          <w:lang w:eastAsia="ru-RU"/>
        </w:rPr>
        <w:t xml:space="preserve"> осы тақырыптар бойынша қосымша тапсырмалар беру</w:t>
      </w:r>
    </w:p>
    <w:p w:rsidR="004141DF" w:rsidRPr="00284318" w:rsidRDefault="004141DF" w:rsidP="004141DF"/>
    <w:p w:rsidR="004141DF" w:rsidRPr="00284318" w:rsidRDefault="004141DF" w:rsidP="004141DF">
      <w:r w:rsidRPr="00284318">
        <w:rPr>
          <w:b/>
        </w:rPr>
        <w:t>Педагогтің</w:t>
      </w:r>
      <w:r w:rsidRPr="00284318">
        <w:rPr>
          <w:b/>
          <w:spacing w:val="-7"/>
        </w:rPr>
        <w:t xml:space="preserve"> </w:t>
      </w:r>
      <w:r w:rsidRPr="00284318">
        <w:rPr>
          <w:b/>
        </w:rPr>
        <w:t xml:space="preserve">(Т.А.Ә.): </w:t>
      </w:r>
      <w:r w:rsidRPr="00284318">
        <w:rPr>
          <w:color w:val="000000"/>
          <w:spacing w:val="2"/>
          <w:lang w:eastAsia="ru-RU"/>
        </w:rPr>
        <w:t>Шүкірбай Арай</w:t>
      </w:r>
    </w:p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4141DF"/>
    <w:p w:rsidR="004141DF" w:rsidRPr="00284318" w:rsidRDefault="004141DF" w:rsidP="005109C8"/>
    <w:p w:rsidR="005109C8" w:rsidRPr="00284318" w:rsidRDefault="005109C8"/>
    <w:sectPr w:rsidR="005109C8" w:rsidRPr="00284318" w:rsidSect="001E21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8A3"/>
    <w:multiLevelType w:val="hybridMultilevel"/>
    <w:tmpl w:val="73C02A06"/>
    <w:lvl w:ilvl="0" w:tplc="518016B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5E9"/>
    <w:rsid w:val="001E21F5"/>
    <w:rsid w:val="00284318"/>
    <w:rsid w:val="004141DF"/>
    <w:rsid w:val="005109C8"/>
    <w:rsid w:val="005615E9"/>
    <w:rsid w:val="00562007"/>
    <w:rsid w:val="00643A58"/>
    <w:rsid w:val="008317E8"/>
    <w:rsid w:val="00956970"/>
    <w:rsid w:val="009A143E"/>
    <w:rsid w:val="00A56419"/>
    <w:rsid w:val="00AA0520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3A58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3A5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8317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E8"/>
    <w:rPr>
      <w:rFonts w:ascii="Tahoma" w:eastAsia="Times New Roman" w:hAnsi="Tahoma" w:cs="Tahoma"/>
      <w:sz w:val="16"/>
      <w:szCs w:val="16"/>
      <w:lang w:val="kk-KZ"/>
    </w:rPr>
  </w:style>
  <w:style w:type="paragraph" w:styleId="a7">
    <w:name w:val="List Paragraph"/>
    <w:basedOn w:val="a"/>
    <w:uiPriority w:val="34"/>
    <w:qFormat/>
    <w:rsid w:val="008317E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3A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43A58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3A5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Balloon Text"/>
    <w:basedOn w:val="a"/>
    <w:link w:val="a6"/>
    <w:uiPriority w:val="99"/>
    <w:semiHidden/>
    <w:unhideWhenUsed/>
    <w:rsid w:val="008317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E8"/>
    <w:rPr>
      <w:rFonts w:ascii="Tahoma" w:eastAsia="Times New Roman" w:hAnsi="Tahoma" w:cs="Tahoma"/>
      <w:sz w:val="16"/>
      <w:szCs w:val="16"/>
      <w:lang w:val="kk-KZ"/>
    </w:rPr>
  </w:style>
  <w:style w:type="paragraph" w:styleId="a7">
    <w:name w:val="List Paragraph"/>
    <w:basedOn w:val="a"/>
    <w:uiPriority w:val="34"/>
    <w:qFormat/>
    <w:rsid w:val="008317E8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2024-11-01T08:08:00Z</dcterms:created>
  <dcterms:modified xsi:type="dcterms:W3CDTF">2024-11-03T05:38:00Z</dcterms:modified>
</cp:coreProperties>
</file>